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深圳市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南山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区教育系统面向应届毕业生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赴外定点公开招聘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在编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考生健康卡及承诺书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考试时间：     月      日        报考岗位</w:t>
      </w:r>
      <w:r>
        <w:rPr>
          <w:rFonts w:hint="eastAsia" w:ascii="宋体" w:hAnsi="宋体"/>
          <w:sz w:val="28"/>
          <w:szCs w:val="21"/>
          <w:lang w:eastAsia="zh-CN"/>
        </w:rPr>
        <w:t>编号</w:t>
      </w:r>
      <w:r>
        <w:rPr>
          <w:rFonts w:hint="eastAsia" w:ascii="宋体" w:hAnsi="宋体"/>
          <w:sz w:val="28"/>
          <w:szCs w:val="21"/>
        </w:rPr>
        <w:t>：</w:t>
      </w:r>
    </w:p>
    <w:p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2"/>
        <w:tblW w:w="10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647"/>
        <w:gridCol w:w="1185"/>
        <w:gridCol w:w="2685"/>
        <w:gridCol w:w="1950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本人及共同生活的人员身体是否有发热、干咳、乏力、鼻塞、流涕、咽痛、腹泻等可疑症状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本人是否仍在境外或中高风险地区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健康码信息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8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bCs/>
                <w:kern w:val="0"/>
              </w:rPr>
              <w:t>本人及共同生活的人员身体</w:t>
            </w:r>
            <w:r>
              <w:rPr>
                <w:rFonts w:hint="eastAsia" w:hAnsi="宋体"/>
                <w:kern w:val="0"/>
              </w:rPr>
              <w:t>不适情况、接触境外或中高风险地区人员情况</w:t>
            </w:r>
          </w:p>
        </w:tc>
        <w:tc>
          <w:tcPr>
            <w:tcW w:w="7982" w:type="dxa"/>
            <w:gridSpan w:val="4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7982" w:type="dxa"/>
            <w:gridSpan w:val="4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本人承诺：本人已认真阅读《深圳市</w:t>
            </w:r>
            <w:r>
              <w:rPr>
                <w:rFonts w:hint="eastAsia" w:hAnsi="宋体"/>
                <w:kern w:val="0"/>
                <w:lang w:val="en-US" w:eastAsia="zh-CN"/>
              </w:rPr>
              <w:t>南山</w:t>
            </w:r>
            <w:r>
              <w:rPr>
                <w:rFonts w:hint="eastAsia" w:hAnsi="宋体"/>
                <w:kern w:val="0"/>
              </w:rPr>
              <w:t>区教育系统</w:t>
            </w:r>
            <w:r>
              <w:rPr>
                <w:rFonts w:hint="eastAsia" w:hAnsi="宋体"/>
                <w:kern w:val="0"/>
                <w:lang w:val="en-US" w:eastAsia="zh-CN"/>
              </w:rPr>
              <w:t>2020年下半年</w:t>
            </w:r>
            <w:r>
              <w:rPr>
                <w:rFonts w:hint="eastAsia" w:hAnsi="宋体"/>
                <w:kern w:val="0"/>
              </w:rPr>
              <w:t>面向应届毕业生公开招聘</w:t>
            </w:r>
            <w:r>
              <w:rPr>
                <w:rFonts w:hint="eastAsia" w:hAnsi="宋体"/>
                <w:kern w:val="0"/>
                <w:lang w:val="en-US" w:eastAsia="zh-CN"/>
              </w:rPr>
              <w:t>在编</w:t>
            </w:r>
            <w:r>
              <w:rPr>
                <w:rFonts w:hint="eastAsia" w:hAnsi="宋体"/>
                <w:kern w:val="0"/>
              </w:rPr>
              <w:t>教师公告》内容，知悉考试相</w:t>
            </w:r>
            <w:bookmarkStart w:id="0" w:name="_GoBack"/>
            <w:bookmarkEnd w:id="0"/>
            <w:r>
              <w:rPr>
                <w:rFonts w:hint="eastAsia" w:hAnsi="宋体"/>
                <w:kern w:val="0"/>
              </w:rPr>
              <w:t>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r>
        <w:rPr>
          <w:rFonts w:hint="eastAsia" w:ascii="仿宋_GB2312" w:hAnsi="仿宋" w:eastAsia="仿宋_GB2312"/>
          <w:b/>
          <w:sz w:val="32"/>
          <w:szCs w:val="32"/>
        </w:rPr>
        <w:t xml:space="preserve">本人签名： </w:t>
      </w:r>
      <w:r>
        <w:rPr>
          <w:rFonts w:hint="eastAsia"/>
          <w:b/>
          <w:bCs/>
          <w:sz w:val="18"/>
          <w:szCs w:val="18"/>
        </w:rPr>
        <w:t xml:space="preserve"> 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142CA"/>
    <w:rsid w:val="00CB6D01"/>
    <w:rsid w:val="01513999"/>
    <w:rsid w:val="033451AD"/>
    <w:rsid w:val="03D142CA"/>
    <w:rsid w:val="0A88767E"/>
    <w:rsid w:val="0B173480"/>
    <w:rsid w:val="0EAD21EE"/>
    <w:rsid w:val="0F980379"/>
    <w:rsid w:val="105239BB"/>
    <w:rsid w:val="18367B40"/>
    <w:rsid w:val="194C226B"/>
    <w:rsid w:val="35690FB8"/>
    <w:rsid w:val="3A707480"/>
    <w:rsid w:val="52F745AF"/>
    <w:rsid w:val="593F2134"/>
    <w:rsid w:val="5A5822B4"/>
    <w:rsid w:val="6CDA02AC"/>
    <w:rsid w:val="7B05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2020-07-01T06:49:00Z</dcterms:created>
  <dc:creator>韩兵</dc:creator>
  <cp:lastModifiedBy>徐乾财</cp:lastModifiedBy>
  <dcterms:modified xsi:type="dcterms:W3CDTF">2020-11-02T01:01:51Z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