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本人参加烟台市芝罘区教育系统2021年公开招聘，现郑重承诺：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2021-04-15T10:39:37Z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