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78" w:rsidRPr="008F118E" w:rsidRDefault="00923878" w:rsidP="00923878">
      <w:pPr>
        <w:adjustRightInd w:val="0"/>
        <w:snapToGrid w:val="0"/>
        <w:spacing w:line="560" w:lineRule="exact"/>
        <w:rPr>
          <w:rFonts w:ascii="Times New Roman" w:eastAsia="方正仿宋简体" w:hAnsi="Times New Roman"/>
          <w:bCs/>
          <w:sz w:val="32"/>
          <w:szCs w:val="32"/>
        </w:rPr>
      </w:pPr>
      <w:r w:rsidRPr="008F118E">
        <w:rPr>
          <w:rFonts w:ascii="Times New Roman" w:eastAsia="方正仿宋简体" w:hAnsi="Times New Roman" w:hint="eastAsia"/>
          <w:bCs/>
          <w:sz w:val="32"/>
          <w:szCs w:val="32"/>
        </w:rPr>
        <w:t>附件</w:t>
      </w:r>
      <w:r w:rsidRPr="008F118E">
        <w:rPr>
          <w:rFonts w:ascii="Times New Roman" w:eastAsia="方正仿宋简体" w:hAnsi="Times New Roman" w:hint="eastAsia"/>
          <w:bCs/>
          <w:sz w:val="32"/>
          <w:szCs w:val="32"/>
        </w:rPr>
        <w:t>1</w:t>
      </w:r>
    </w:p>
    <w:tbl>
      <w:tblPr>
        <w:tblpPr w:leftFromText="180" w:rightFromText="180" w:vertAnchor="text" w:horzAnchor="margin" w:tblpY="144"/>
        <w:tblW w:w="9420" w:type="dxa"/>
        <w:tblLook w:val="0000"/>
      </w:tblPr>
      <w:tblGrid>
        <w:gridCol w:w="1500"/>
        <w:gridCol w:w="1419"/>
        <w:gridCol w:w="530"/>
        <w:gridCol w:w="130"/>
        <w:gridCol w:w="1080"/>
        <w:gridCol w:w="437"/>
        <w:gridCol w:w="323"/>
        <w:gridCol w:w="1439"/>
        <w:gridCol w:w="1080"/>
        <w:gridCol w:w="1482"/>
      </w:tblGrid>
      <w:tr w:rsidR="00923878" w:rsidRPr="00D751D2" w:rsidTr="00C92880">
        <w:trPr>
          <w:trHeight w:val="480"/>
        </w:trPr>
        <w:tc>
          <w:tcPr>
            <w:tcW w:w="94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500" w:lineRule="exact"/>
              <w:jc w:val="center"/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</w:pPr>
            <w:r w:rsidRPr="00D751D2"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玉溪一中教师招聘报名表（一）</w:t>
            </w:r>
          </w:p>
        </w:tc>
      </w:tr>
      <w:tr w:rsidR="00923878" w:rsidRPr="00D751D2" w:rsidTr="00C92880">
        <w:trPr>
          <w:trHeight w:val="47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C92880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联系</w:t>
            </w:r>
          </w:p>
          <w:p w:rsidR="00923878" w:rsidRPr="00D751D2" w:rsidRDefault="00923878" w:rsidP="00C928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政治</w:t>
            </w:r>
          </w:p>
          <w:p w:rsidR="00923878" w:rsidRPr="00D751D2" w:rsidRDefault="00923878" w:rsidP="00C928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C92880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所学</w:t>
            </w:r>
          </w:p>
          <w:p w:rsidR="00923878" w:rsidRPr="00D751D2" w:rsidRDefault="00923878" w:rsidP="00C9288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C92880">
        <w:trPr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3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C92880">
        <w:trPr>
          <w:trHeight w:val="573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ind w:firstLineChars="50" w:firstLine="1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C92880" w:rsidRPr="00D751D2" w:rsidTr="00C92880">
        <w:trPr>
          <w:trHeight w:val="6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880" w:rsidRPr="00D751D2" w:rsidRDefault="00C92880" w:rsidP="00C92880">
            <w:pPr>
              <w:spacing w:line="2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92880">
              <w:rPr>
                <w:rFonts w:ascii="Times New Roman" w:hAnsi="Times New Roman" w:hint="eastAsia"/>
                <w:kern w:val="0"/>
                <w:sz w:val="24"/>
                <w:szCs w:val="24"/>
              </w:rPr>
              <w:t>近</w:t>
            </w:r>
            <w:r w:rsidRPr="00C92880"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 w:rsidRPr="00C92880">
              <w:rPr>
                <w:rFonts w:ascii="Times New Roman" w:hAnsi="Times New Roman" w:hint="eastAsia"/>
                <w:kern w:val="0"/>
                <w:sz w:val="24"/>
                <w:szCs w:val="24"/>
              </w:rPr>
              <w:t>个月内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是否有</w:t>
            </w:r>
            <w:r w:rsidRPr="00C92880">
              <w:rPr>
                <w:rFonts w:ascii="Times New Roman" w:hAnsi="Times New Roman" w:hint="eastAsia"/>
                <w:kern w:val="0"/>
                <w:sz w:val="24"/>
                <w:szCs w:val="24"/>
              </w:rPr>
              <w:t>境外旅居史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880" w:rsidRPr="00C92880" w:rsidRDefault="00C92880" w:rsidP="00C9288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880" w:rsidRPr="00C92880" w:rsidRDefault="00C92880" w:rsidP="00C92880">
            <w:pPr>
              <w:spacing w:line="2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境外旅居具体时间、国家、城市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880" w:rsidRPr="00D751D2" w:rsidRDefault="00C92880" w:rsidP="00C9288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C92880">
        <w:trPr>
          <w:trHeight w:val="52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教育背景（从高中起填）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毕业学校</w:t>
            </w:r>
            <w:r w:rsidR="00B66F10">
              <w:rPr>
                <w:rFonts w:ascii="Times New Roman" w:hAnsi="Times New Roman" w:hint="eastAsia"/>
                <w:kern w:val="0"/>
                <w:sz w:val="24"/>
                <w:szCs w:val="24"/>
              </w:rPr>
              <w:t>及专业</w:t>
            </w:r>
          </w:p>
        </w:tc>
      </w:tr>
      <w:tr w:rsidR="00923878" w:rsidRPr="00D751D2" w:rsidTr="00C92880">
        <w:trPr>
          <w:trHeight w:val="615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C92880">
        <w:trPr>
          <w:trHeight w:val="552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C92880">
        <w:trPr>
          <w:trHeight w:val="519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C92880">
        <w:trPr>
          <w:trHeight w:val="513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23878" w:rsidRPr="00D751D2" w:rsidTr="00C92880">
        <w:trPr>
          <w:trHeight w:val="124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技能证书（含教师资格等）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923878" w:rsidRPr="00D751D2" w:rsidTr="00C92880">
        <w:trPr>
          <w:trHeight w:val="185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专业成绩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（此项包含：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1.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含平均学分绩点、班级总排名等。无相关数据可省略。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br/>
              <w:t>2.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奖学金获得情况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br/>
              <w:t>3.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另附学校教务处开具的成绩单图片。）</w:t>
            </w:r>
          </w:p>
        </w:tc>
      </w:tr>
      <w:tr w:rsidR="00923878" w:rsidRPr="00D751D2" w:rsidTr="00C92880">
        <w:trPr>
          <w:trHeight w:val="147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（奖学金获得情况不重复填写在此）</w:t>
            </w:r>
          </w:p>
        </w:tc>
      </w:tr>
      <w:tr w:rsidR="00923878" w:rsidRPr="00D751D2" w:rsidTr="00C92880">
        <w:trPr>
          <w:trHeight w:val="675"/>
        </w:trPr>
        <w:tc>
          <w:tcPr>
            <w:tcW w:w="9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3878" w:rsidRPr="00D751D2" w:rsidRDefault="00923878" w:rsidP="00C92880">
            <w:pPr>
              <w:widowControl/>
              <w:spacing w:line="320" w:lineRule="exact"/>
              <w:jc w:val="left"/>
              <w:rPr>
                <w:rFonts w:ascii="Times New Roman" w:eastAsia="楷体" w:hAnsi="Times New Roman"/>
                <w:kern w:val="0"/>
                <w:sz w:val="36"/>
                <w:szCs w:val="36"/>
              </w:rPr>
            </w:pP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注：所获证书、奖励及课程成绩须另附扫描件或清晰的图片。若发电子邮件，请将图片命名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“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+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图片名称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”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，作为邮件附件发送，请勿将图片插入表格中，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“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获奖情况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”</w:t>
            </w:r>
            <w:r w:rsidRPr="00D751D2">
              <w:rPr>
                <w:rFonts w:ascii="Times New Roman" w:hAnsi="Times New Roman"/>
                <w:kern w:val="0"/>
                <w:sz w:val="24"/>
                <w:szCs w:val="24"/>
              </w:rPr>
              <w:t>较多时，请调整文本的行距或字号，以保证本表格在一面纸上。</w:t>
            </w:r>
          </w:p>
        </w:tc>
      </w:tr>
    </w:tbl>
    <w:p w:rsidR="009E539B" w:rsidRPr="00923878" w:rsidRDefault="00875BA6"/>
    <w:sectPr w:rsidR="009E539B" w:rsidRPr="00923878" w:rsidSect="00A961FE">
      <w:pgSz w:w="11906" w:h="16838"/>
      <w:pgMar w:top="1361" w:right="1361" w:bottom="1361" w:left="136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BA6" w:rsidRDefault="00875BA6" w:rsidP="00911C12">
      <w:r>
        <w:separator/>
      </w:r>
    </w:p>
  </w:endnote>
  <w:endnote w:type="continuationSeparator" w:id="1">
    <w:p w:rsidR="00875BA6" w:rsidRDefault="00875BA6" w:rsidP="0091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BA6" w:rsidRDefault="00875BA6" w:rsidP="00911C12">
      <w:r>
        <w:separator/>
      </w:r>
    </w:p>
  </w:footnote>
  <w:footnote w:type="continuationSeparator" w:id="1">
    <w:p w:rsidR="00875BA6" w:rsidRDefault="00875BA6" w:rsidP="00911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878"/>
    <w:rsid w:val="000B07CD"/>
    <w:rsid w:val="000C30F1"/>
    <w:rsid w:val="0039674D"/>
    <w:rsid w:val="004D091E"/>
    <w:rsid w:val="006903F2"/>
    <w:rsid w:val="0076076F"/>
    <w:rsid w:val="00875BA6"/>
    <w:rsid w:val="008B5C72"/>
    <w:rsid w:val="00911C12"/>
    <w:rsid w:val="00923878"/>
    <w:rsid w:val="009870D2"/>
    <w:rsid w:val="009E5A96"/>
    <w:rsid w:val="00A80861"/>
    <w:rsid w:val="00A961FE"/>
    <w:rsid w:val="00B66F10"/>
    <w:rsid w:val="00B73CC6"/>
    <w:rsid w:val="00C92880"/>
    <w:rsid w:val="00CD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color w:val="000000" w:themeColor="text1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78"/>
    <w:pPr>
      <w:widowControl w:val="0"/>
      <w:jc w:val="both"/>
    </w:pPr>
    <w:rPr>
      <w:rFonts w:ascii="宋体" w:eastAsia="宋体" w:hAnsi="宋体" w:cs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C12"/>
    <w:rPr>
      <w:rFonts w:ascii="宋体" w:eastAsia="宋体" w:hAnsi="宋体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C12"/>
    <w:rPr>
      <w:rFonts w:ascii="宋体" w:eastAsia="宋体" w:hAnsi="宋体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苏雪梅</dc:creator>
  <cp:lastModifiedBy>玉溪一中</cp:lastModifiedBy>
  <cp:revision>4</cp:revision>
  <dcterms:created xsi:type="dcterms:W3CDTF">2020-11-02T02:14:00Z</dcterms:created>
  <dcterms:modified xsi:type="dcterms:W3CDTF">2021-10-28T01:42:00Z</dcterms:modified>
</cp:coreProperties>
</file>