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内蒙古乌海市海南区2023年教育系统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急需紧缺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highlight w:val="none"/>
          <w:lang w:eastAsia="zh-CN"/>
          <w14:textFill>
            <w14:solidFill>
              <w14:schemeClr w14:val="tx1"/>
            </w14:solidFill>
          </w14:textFill>
        </w:rPr>
        <w:t>人才引进诚信承诺书</w:t>
      </w:r>
    </w:p>
    <w:bookmarkEnd w:id="0"/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right="0"/>
        <w:jc w:val="both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我已仔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细阅读内蒙古乌海市海南区2023年教育系统急需紧缺人才引进简章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，理解其内容，符合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条件。我郑重承诺：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一、本人慎重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选报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符合条件的岗位，并对自己的报名负责。所填个人基本情况、学历、专业、学习及工作经历等各类报名信息准确，提供证明材料、证件等均真实、有效，对因填报虚假错误信息、证件不真实或缺失证件所造成的后果，本人自愿承担责任并接受相应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果，不虚报、瞒报，不骗取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二、本人不属于乌海市机关事业单位在编在岗工作人员，没有与乌海市事业单位签订聘用合同。若与其他企事业单位签订劳动合同（聘用合同）等，由本人自行负责解除，否则自行放弃引进资格。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三、本人如被引进，承诺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海南区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服务期限不少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年。服务期内，未经组织同意，本人不得通过辞职、考录、借调、选调等方式离开。若因个人原因发生上述行为，本人将按相关规定退回所享受的各类优惠待遇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及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补贴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资金，承担聘用合同中约定的违约责任，并记入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个人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诚信档案。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四、珍惜机会，诚信履约，认真对待本次人才引进每一个程序环节，不随意放弃面试、体检、考察、聘用资格，不恶意注册报名信息，不干扰正常的报名秩序，不影响其他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报名人员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权益。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五、对违反以上承诺所造成的后果，本人自愿承担相应责任。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/>
        <w:textAlignment w:val="auto"/>
        <w:rPr>
          <w:rFonts w:hint="default" w:ascii="Times New Roman" w:hAnsi="Times New Roman" w:cs="Times New Roman"/>
          <w:color w:val="000000" w:themeColor="text1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本人签名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（手签）：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160" w:firstLineChars="13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before="0" w:after="0" w:line="560" w:lineRule="exact"/>
        <w:ind w:left="420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OTdkZWYwMjdkODgwNjNhMjZiOGNiNDVmNDVkNTIifQ=="/>
  </w:docVars>
  <w:rsids>
    <w:rsidRoot w:val="7A4608F6"/>
    <w:rsid w:val="7A46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420" w:leftChars="200"/>
    </w:pPr>
    <w:rPr>
      <w:kern w:val="0"/>
      <w:sz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spacing w:before="240" w:after="60"/>
      <w:ind w:left="640" w:leftChars="200"/>
      <w:outlineLvl w:val="0"/>
    </w:pPr>
    <w:rPr>
      <w:rFonts w:ascii="Arial" w:hAnsi="Arial" w:eastAsia="仿宋_GB2312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558</Characters>
  <Lines>0</Lines>
  <Paragraphs>0</Paragraphs>
  <TotalTime>0</TotalTime>
  <ScaleCrop>false</ScaleCrop>
  <LinksUpToDate>false</LinksUpToDate>
  <CharactersWithSpaces>579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2023-03-13T03:32:00Z</dcterms:created>
  <dc:creator>潘存龙</dc:creator>
  <cp:lastModifiedBy>潘存龙</cp:lastModifiedBy>
  <dcterms:modified xsi:type="dcterms:W3CDTF">2023-03-13T03:32:54Z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EB0C799A215043D19736F046D43F116E</vt:lpwstr>
  </property>
</Properties>
</file>