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2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20"/>
          <w:sz w:val="44"/>
          <w:szCs w:val="44"/>
          <w:lang w:val="en-US" w:eastAsia="zh-CN"/>
        </w:rPr>
        <w:t>梧州市万秀区教师招聘报名材料目录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（此“目录”表放在报名材料的首页，作为报名材料的封面）</w:t>
      </w:r>
    </w:p>
    <w:p>
      <w:pPr>
        <w:rPr>
          <w:rFonts w:hint="default" w:asciiTheme="minorAscii" w:hAnsiTheme="minorAscii" w:eastAsiaTheme="minorEastAsia"/>
          <w:color w:val="auto"/>
          <w:spacing w:val="-11"/>
          <w:sz w:val="28"/>
          <w:szCs w:val="28"/>
          <w:lang w:val="en-US" w:eastAsia="zh-CN"/>
        </w:rPr>
      </w:pPr>
      <w:r>
        <w:rPr>
          <w:rFonts w:hint="default" w:asciiTheme="minorAscii" w:hAnsiTheme="minorAscii" w:eastAsiaTheme="minorEastAsia"/>
          <w:color w:val="auto"/>
          <w:spacing w:val="-11"/>
          <w:sz w:val="28"/>
          <w:szCs w:val="28"/>
          <w:lang w:val="en-US" w:eastAsia="zh-CN"/>
        </w:rPr>
        <w:t>报考单位：</w:t>
      </w:r>
      <w:r>
        <w:rPr>
          <w:rFonts w:hint="default" w:asciiTheme="minorAscii" w:hAnsiTheme="minorAscii" w:eastAsiaTheme="minorEastAsia"/>
          <w:color w:val="auto"/>
          <w:spacing w:val="-11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Theme="minorAscii" w:hAnsiTheme="minorAscii" w:eastAsiaTheme="minorEastAsia"/>
          <w:color w:val="auto"/>
          <w:spacing w:val="-11"/>
          <w:sz w:val="28"/>
          <w:szCs w:val="28"/>
          <w:lang w:val="en-US" w:eastAsia="zh-CN"/>
        </w:rPr>
        <w:t>报考岗位（学科）：</w:t>
      </w:r>
      <w:r>
        <w:rPr>
          <w:rFonts w:hint="default" w:asciiTheme="minorAscii" w:hAnsiTheme="minorAscii" w:eastAsiaTheme="minorEastAsia"/>
          <w:color w:val="auto"/>
          <w:spacing w:val="-11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Theme="minorAscii" w:hAnsiTheme="minorAscii" w:eastAsiaTheme="minorEastAsia"/>
          <w:color w:val="auto"/>
          <w:spacing w:val="-11"/>
          <w:sz w:val="28"/>
          <w:szCs w:val="28"/>
          <w:lang w:val="en-US" w:eastAsia="zh-CN"/>
        </w:rPr>
        <w:t>【事业编制（  ）、控制数（  ）】</w:t>
      </w:r>
    </w:p>
    <w:p>
      <w:pPr>
        <w:rPr>
          <w:rFonts w:hint="eastAsia" w:asciiTheme="minorAscii" w:hAnsiTheme="minorAscii" w:eastAsiaTheme="minorEastAsia"/>
          <w:color w:val="auto"/>
          <w:spacing w:val="-11"/>
          <w:sz w:val="28"/>
          <w:szCs w:val="28"/>
          <w:u w:val="single"/>
          <w:lang w:val="en-US" w:eastAsia="zh-CN"/>
        </w:rPr>
      </w:pPr>
      <w:r>
        <w:rPr>
          <w:rFonts w:hint="eastAsia" w:asciiTheme="minorAscii" w:hAnsiTheme="minorAscii" w:eastAsiaTheme="minorEastAsia"/>
          <w:color w:val="auto"/>
          <w:spacing w:val="-11"/>
          <w:sz w:val="28"/>
          <w:szCs w:val="28"/>
          <w:lang w:val="en-US" w:eastAsia="zh-CN"/>
        </w:rPr>
        <w:t>报考人姓名：</w:t>
      </w:r>
      <w:r>
        <w:rPr>
          <w:rFonts w:hint="eastAsia" w:asciiTheme="minorAscii" w:hAnsiTheme="minorAscii" w:eastAsiaTheme="minorEastAsia"/>
          <w:color w:val="auto"/>
          <w:spacing w:val="-11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Ascii" w:hAnsiTheme="minorAscii" w:eastAsiaTheme="minorEastAsia"/>
          <w:color w:val="auto"/>
          <w:spacing w:val="-11"/>
          <w:sz w:val="28"/>
          <w:szCs w:val="28"/>
          <w:lang w:val="en-US" w:eastAsia="zh-CN"/>
        </w:rPr>
        <w:t xml:space="preserve"> 性别：男（  ）、女（  ） </w:t>
      </w:r>
      <w:r>
        <w:rPr>
          <w:rFonts w:hint="eastAsia" w:asciiTheme="minorAscii" w:hAnsiTheme="minorAscii"/>
          <w:color w:val="auto"/>
          <w:spacing w:val="-11"/>
          <w:sz w:val="28"/>
          <w:szCs w:val="28"/>
          <w:lang w:val="en-US" w:eastAsia="zh-CN"/>
        </w:rPr>
        <w:t xml:space="preserve"> </w:t>
      </w:r>
      <w:r>
        <w:rPr>
          <w:rFonts w:hint="eastAsia" w:asciiTheme="minorAscii" w:hAnsiTheme="minorAscii" w:eastAsiaTheme="minorEastAsia"/>
          <w:color w:val="auto"/>
          <w:spacing w:val="-11"/>
          <w:sz w:val="28"/>
          <w:szCs w:val="28"/>
          <w:lang w:val="en-US" w:eastAsia="zh-CN"/>
        </w:rPr>
        <w:t>毕业时间：</w:t>
      </w:r>
      <w:r>
        <w:rPr>
          <w:rFonts w:hint="eastAsia" w:asciiTheme="minorAscii" w:hAnsiTheme="minorAscii" w:eastAsiaTheme="minorEastAsia"/>
          <w:color w:val="auto"/>
          <w:spacing w:val="-11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Ascii" w:hAnsiTheme="minorAscii"/>
          <w:color w:val="auto"/>
          <w:spacing w:val="-1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Ascii" w:hAnsiTheme="minorAscii" w:eastAsiaTheme="minorEastAsia"/>
          <w:color w:val="auto"/>
          <w:spacing w:val="-1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Ascii" w:hAnsiTheme="minorAscii"/>
          <w:color w:val="auto"/>
          <w:spacing w:val="-11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Ascii" w:hAnsiTheme="minorAscii" w:eastAsiaTheme="minorEastAsia"/>
          <w:color w:val="auto"/>
          <w:spacing w:val="-1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Ascii" w:hAnsiTheme="minorAscii"/>
          <w:color w:val="auto"/>
          <w:spacing w:val="-1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Ascii" w:hAnsiTheme="minorAscii" w:eastAsiaTheme="minorEastAsia"/>
          <w:color w:val="auto"/>
          <w:spacing w:val="-1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Ascii" w:hAnsiTheme="minorAscii"/>
          <w:color w:val="auto"/>
          <w:spacing w:val="-11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Ascii" w:hAnsiTheme="minorAscii" w:eastAsiaTheme="minorEastAsia"/>
          <w:color w:val="auto"/>
          <w:spacing w:val="-11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556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5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报名材料名称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材料页数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56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《报名表》（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粘贴相片，“本人承诺”需手写签字）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《报名信息汇总表》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《报考人员诚信承诺书》（需本人手写签字）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有效身份证（正反面复印件）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户口本（户主及地址、本人页复印件）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毕业证书（复印件）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[或“毕业生就业推荐表”、在校期间所学课程的成绩单、学生证（复印件）]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学位证书（复印件）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普通话等级证书（复印件）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教师资格证书（复印件）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[或已经通过2024年教师资格证认定网上确认的证明]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55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相关获奖证书（复印件）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55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专业技术职务资格证书（职称证书复印件）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55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其他报名材料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共   页</w:t>
            </w:r>
          </w:p>
        </w:tc>
      </w:tr>
    </w:tbl>
    <w:p>
      <w:pPr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>说明：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现场审核报名材料原件后，收复印件退回原件，请自行保管好原件。</w:t>
      </w:r>
    </w:p>
    <w:p>
      <w:pPr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报名材料审核人（签字）：                      日期：     年   月   日</w:t>
      </w:r>
    </w:p>
    <w:bookmarkEnd w:id="0"/>
    <w:sectPr>
      <w:pgSz w:w="11906" w:h="16838"/>
      <w:pgMar w:top="1134" w:right="1134" w:bottom="1134" w:left="1134" w:header="851" w:footer="765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YjliZDFkMWRlMDJhM2FjOGRjN2Y1YmJjNGQ2YmMifQ=="/>
    <w:docVar w:name="KSO_WPS_MARK_KEY" w:val="fdd1f186-8eeb-4be6-ad49-c0b0e3bdfff4"/>
  </w:docVars>
  <w:rsids>
    <w:rsidRoot w:val="00000000"/>
    <w:rsid w:val="05D33F8A"/>
    <w:rsid w:val="07810A47"/>
    <w:rsid w:val="090D1F18"/>
    <w:rsid w:val="0985329C"/>
    <w:rsid w:val="0D357155"/>
    <w:rsid w:val="0F2C086B"/>
    <w:rsid w:val="12C045AB"/>
    <w:rsid w:val="14CB5B87"/>
    <w:rsid w:val="1CC01D49"/>
    <w:rsid w:val="1E0B5246"/>
    <w:rsid w:val="1EBE6DA2"/>
    <w:rsid w:val="1F7019FF"/>
    <w:rsid w:val="219042DA"/>
    <w:rsid w:val="21A85EA8"/>
    <w:rsid w:val="27D95419"/>
    <w:rsid w:val="327B69E7"/>
    <w:rsid w:val="3A282FB0"/>
    <w:rsid w:val="3B7D47CA"/>
    <w:rsid w:val="3BA069D1"/>
    <w:rsid w:val="412660B6"/>
    <w:rsid w:val="44220CB2"/>
    <w:rsid w:val="4B95246F"/>
    <w:rsid w:val="4C3E6663"/>
    <w:rsid w:val="4D891B60"/>
    <w:rsid w:val="4E28581D"/>
    <w:rsid w:val="4F583EE0"/>
    <w:rsid w:val="566D0271"/>
    <w:rsid w:val="5D5850AB"/>
    <w:rsid w:val="60B371C8"/>
    <w:rsid w:val="66CA07A2"/>
    <w:rsid w:val="67CC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416</Characters>
  <Lines>0</Lines>
  <Paragraphs>0</Paragraphs>
  <TotalTime>4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2023-04-24T06:55:00Z</dcterms:created>
  <dc:creator>Administrator</dc:creator>
  <cp:lastModifiedBy>Administrator</cp:lastModifiedBy>
  <cp:lastPrinted>2023-08-09T01:34:00Z</cp:lastPrinted>
  <dcterms:modified xsi:type="dcterms:W3CDTF">2024-06-03T09:06:44Z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0793FC7C54974260B0BE94F59336F78F_13</vt:lpwstr>
  </property>
</Properties>
</file>