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F2445" w14:textId="77777777" w:rsidR="00402D22" w:rsidRDefault="00000000">
      <w:pPr>
        <w:adjustRightInd w:val="0"/>
        <w:snapToGrid w:val="0"/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484F3C37" w14:textId="77777777" w:rsidR="00402D22" w:rsidRDefault="00000000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考生现场审核地址及咨询电话</w:t>
      </w:r>
    </w:p>
    <w:p w14:paraId="22C5D8F5" w14:textId="77777777" w:rsidR="00402D22" w:rsidRDefault="00402D22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</w:p>
    <w:tbl>
      <w:tblPr>
        <w:tblStyle w:val="a7"/>
        <w:tblpPr w:leftFromText="180" w:rightFromText="180" w:vertAnchor="text" w:horzAnchor="margin" w:tblpXSpec="center" w:tblpY="36"/>
        <w:tblW w:w="9606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827"/>
        <w:gridCol w:w="2098"/>
      </w:tblGrid>
      <w:tr w:rsidR="00402D22" w14:paraId="0AAE30FD" w14:textId="77777777" w:rsidTr="00C30302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3B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考区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14D" w14:textId="77777777" w:rsidR="00402D22" w:rsidRDefault="00000000" w:rsidP="00C30302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现场审核地址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CEA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电话</w:t>
            </w:r>
          </w:p>
        </w:tc>
      </w:tr>
      <w:tr w:rsidR="00402D22" w14:paraId="2C497F73" w14:textId="77777777" w:rsidTr="008F386E">
        <w:trPr>
          <w:trHeight w:val="1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116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99A7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CB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天津市和平区南门外大街257号 （和平区教育局院内）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C17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022-27113425</w:t>
            </w:r>
          </w:p>
        </w:tc>
      </w:tr>
      <w:tr w:rsidR="00402D22" w14:paraId="2527C7C4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2A9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F4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D5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天津市河东区八纬路与大直沽西路交口田庄大街28/4号楼旁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0C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022-24136312</w:t>
            </w:r>
          </w:p>
        </w:tc>
      </w:tr>
      <w:tr w:rsidR="00402D22" w14:paraId="0AEB2821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7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FCAF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3F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天津市河西区越秀路健春里2号增1号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C1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022-28379077</w:t>
            </w:r>
          </w:p>
        </w:tc>
      </w:tr>
      <w:tr w:rsidR="00402D22" w14:paraId="4B4A772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361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9108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C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天津市南开区复康路5号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E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022-23346507</w:t>
            </w:r>
          </w:p>
        </w:tc>
      </w:tr>
      <w:tr w:rsidR="00402D22" w14:paraId="70022FD2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CE9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200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23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天津市河北区中山路205号（河北区教育局一楼）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D62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022-26288183</w:t>
            </w:r>
          </w:p>
        </w:tc>
      </w:tr>
      <w:tr w:rsidR="00402D22" w14:paraId="4583CFC0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835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E0B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277" w14:textId="5640CAAF" w:rsidR="00402D22" w:rsidRDefault="008B752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B7527">
              <w:rPr>
                <w:rFonts w:ascii="仿宋" w:eastAsia="仿宋" w:hAnsi="仿宋" w:hint="eastAsia"/>
                <w:sz w:val="30"/>
                <w:szCs w:val="30"/>
              </w:rPr>
              <w:t>天津市红桥区洪湖中路8号（西于庄派出所对面）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2B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022-27272149</w:t>
            </w:r>
          </w:p>
        </w:tc>
      </w:tr>
      <w:tr w:rsidR="00402D22" w14:paraId="45A7D918" w14:textId="77777777" w:rsidTr="00434CA4">
        <w:trPr>
          <w:trHeight w:val="123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751" w14:textId="77777777" w:rsidR="00434CA4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</w:t>
            </w:r>
          </w:p>
          <w:p w14:paraId="6CC5D296" w14:textId="03169618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6095" w14:textId="240A9904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滨海新区招生考试中心(原塘沽)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05E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天津市滨海新区招生考试中心一楼报名大厅（塘沽向阳南街12号）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0A1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022-25861367</w:t>
            </w:r>
          </w:p>
        </w:tc>
      </w:tr>
      <w:tr w:rsidR="00402D22" w14:paraId="009F66E0" w14:textId="77777777" w:rsidTr="00434CA4">
        <w:trPr>
          <w:trHeight w:val="127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7EE" w14:textId="77777777" w:rsidR="00402D22" w:rsidRDefault="00402D22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609A" w14:textId="459CE227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滨海新区招生考试中心第一分中心(原汉沽)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A6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天津市滨海新区汉沽铁狮坨街1号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785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022-25695182</w:t>
            </w:r>
          </w:p>
        </w:tc>
      </w:tr>
      <w:tr w:rsidR="00402D22" w14:paraId="0FCF3E58" w14:textId="77777777" w:rsidTr="00434CA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3FBE" w14:textId="77777777" w:rsidR="00402D22" w:rsidRDefault="00402D22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D89" w14:textId="2E9CD8BF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滨海新区招生考试中心第二分中心(原大港)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21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天津市滨海新区大港旭日路6号</w:t>
            </w:r>
          </w:p>
          <w:p w14:paraId="07F33EA3" w14:textId="77777777" w:rsidR="00402D22" w:rsidRDefault="00402D22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B1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022-60989979</w:t>
            </w:r>
          </w:p>
        </w:tc>
      </w:tr>
      <w:tr w:rsidR="00402D22" w14:paraId="2E06272C" w14:textId="77777777" w:rsidTr="00434CA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8266" w14:textId="77777777" w:rsidR="00402D22" w:rsidRDefault="00402D22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EF8" w14:textId="35101F9C" w:rsidR="00402D22" w:rsidRDefault="00000000" w:rsidP="004C0659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滨海新区招生考试中心第三分中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心(原</w:t>
            </w:r>
            <w:r w:rsidR="00432F20">
              <w:rPr>
                <w:rFonts w:ascii="仿宋" w:eastAsia="仿宋" w:hAnsi="仿宋" w:hint="eastAsia"/>
                <w:sz w:val="30"/>
                <w:szCs w:val="30"/>
              </w:rPr>
              <w:t>油田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E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lastRenderedPageBreak/>
              <w:t>天津市滨海新区大港油田腾飞道（海滨教育中心院内）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286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022-25924340</w:t>
            </w:r>
          </w:p>
        </w:tc>
      </w:tr>
      <w:tr w:rsidR="00402D22" w14:paraId="7D6EE17B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883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9FE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59C" w14:textId="56D8AD34" w:rsidR="00402D22" w:rsidRDefault="00BF69E4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BF69E4">
              <w:rPr>
                <w:rFonts w:ascii="仿宋" w:eastAsia="仿宋" w:hAnsi="仿宋" w:hint="eastAsia"/>
                <w:sz w:val="30"/>
                <w:szCs w:val="30"/>
              </w:rPr>
              <w:t>天津市东丽区跃进路</w:t>
            </w:r>
            <w:r w:rsidRPr="00BF69E4">
              <w:rPr>
                <w:rFonts w:ascii="仿宋" w:eastAsia="仿宋" w:hAnsi="仿宋"/>
                <w:sz w:val="30"/>
                <w:szCs w:val="30"/>
              </w:rPr>
              <w:t>51号教育局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BF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022-24392336</w:t>
            </w:r>
          </w:p>
        </w:tc>
      </w:tr>
      <w:tr w:rsidR="00402D22" w14:paraId="0D3DD92C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391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5E73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5B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</w:rPr>
              <w:t>天津市西青区杨柳青镇西青道329号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F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022-27913988</w:t>
            </w:r>
          </w:p>
        </w:tc>
      </w:tr>
      <w:tr w:rsidR="00402D22" w14:paraId="18D603F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11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1F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6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天津市津南区津沽路77号教育局一楼大厅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F8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022-88511003</w:t>
            </w:r>
          </w:p>
        </w:tc>
      </w:tr>
      <w:tr w:rsidR="00402D22" w14:paraId="1221A22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C17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50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A87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天津市北辰区教育中心一楼C区（北辰开放大学院内）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D0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022-85307232</w:t>
            </w:r>
          </w:p>
        </w:tc>
      </w:tr>
      <w:tr w:rsidR="00402D22" w14:paraId="775D121A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5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AD6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C4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天津市宁河区教育局平房</w:t>
            </w:r>
          </w:p>
          <w:p w14:paraId="337FACA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（对外接待室）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3B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02259659851</w:t>
            </w:r>
          </w:p>
          <w:p w14:paraId="3DB8D8A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02259325135</w:t>
            </w:r>
          </w:p>
        </w:tc>
      </w:tr>
      <w:tr w:rsidR="00402D22" w14:paraId="61F70CD0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4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983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C4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天津市武清区教育中心4楼404室（武清区富民道与泉旺路交口）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25B9" w14:textId="006646C6" w:rsidR="00402D22" w:rsidRDefault="0021269E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21269E">
              <w:rPr>
                <w:rFonts w:ascii="仿宋" w:eastAsia="仿宋" w:hAnsi="仿宋" w:hint="eastAsia"/>
                <w:sz w:val="30"/>
                <w:szCs w:val="30"/>
              </w:rPr>
              <w:t>022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Pr="0021269E">
              <w:rPr>
                <w:rFonts w:ascii="仿宋" w:eastAsia="仿宋" w:hAnsi="仿宋" w:hint="eastAsia"/>
                <w:sz w:val="30"/>
                <w:szCs w:val="30"/>
              </w:rPr>
              <w:t>60911665</w:t>
            </w:r>
          </w:p>
        </w:tc>
      </w:tr>
      <w:tr w:rsidR="00402D22" w14:paraId="58E8182B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2E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B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7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天津市静海区建设路3号教育局接待处（门口东侧平房铁门处）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EA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022-28942360</w:t>
            </w:r>
          </w:p>
        </w:tc>
      </w:tr>
      <w:tr w:rsidR="00402D22" w14:paraId="6963058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F7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3E6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650" w14:textId="058B036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天津市宝坻区</w:t>
            </w:r>
            <w:r w:rsidR="009921FD" w:rsidRPr="009921FD">
              <w:rPr>
                <w:rFonts w:ascii="仿宋" w:eastAsia="仿宋" w:hAnsi="仿宋" w:hint="eastAsia"/>
                <w:sz w:val="30"/>
                <w:szCs w:val="30"/>
              </w:rPr>
              <w:t>宝坻区南三环路六号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E2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022-82627805</w:t>
            </w:r>
          </w:p>
        </w:tc>
      </w:tr>
      <w:tr w:rsidR="00402D22" w14:paraId="6069DA5F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72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059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D42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天津市蓟州区教师发展中心（蓟州区人民西路89号）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5ED" w14:textId="0678F7B7" w:rsidR="00402D22" w:rsidRDefault="00EA068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A0681">
              <w:rPr>
                <w:rFonts w:ascii="仿宋" w:eastAsia="仿宋" w:hAnsi="仿宋" w:hint="eastAsia"/>
                <w:sz w:val="30"/>
                <w:szCs w:val="30"/>
              </w:rPr>
              <w:t>022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Pr="00EA0681">
              <w:rPr>
                <w:rFonts w:ascii="仿宋" w:eastAsia="仿宋" w:hAnsi="仿宋" w:hint="eastAsia"/>
                <w:sz w:val="30"/>
                <w:szCs w:val="30"/>
              </w:rPr>
              <w:t>29142513</w:t>
            </w:r>
          </w:p>
        </w:tc>
      </w:tr>
      <w:tr w:rsidR="00402D22" w14:paraId="17EABDEA" w14:textId="77777777" w:rsidTr="00434CA4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D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821" w14:textId="3B57ED43" w:rsidR="00402D22" w:rsidRDefault="007130A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7130A7">
              <w:rPr>
                <w:rFonts w:ascii="仿宋" w:eastAsia="仿宋" w:hAnsi="仿宋" w:hint="eastAsia"/>
                <w:sz w:val="30"/>
                <w:szCs w:val="30"/>
              </w:rPr>
              <w:t>天津师范大学主校区西门北侧门卫室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9F8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022-23766651</w:t>
            </w:r>
          </w:p>
        </w:tc>
      </w:tr>
      <w:tr w:rsidR="00402D22" w14:paraId="56303B05" w14:textId="77777777" w:rsidTr="00434CA4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7DB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天津职业技术师范大学考区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3A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天津市津南区大沽南路1310号天津职业技术师范大学正门出口收发室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D18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022-28116979</w:t>
            </w:r>
          </w:p>
        </w:tc>
      </w:tr>
      <w:tr w:rsidR="00402D22" w14:paraId="42B95ADF" w14:textId="77777777" w:rsidTr="00434CA4">
        <w:trPr>
          <w:trHeight w:val="872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402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天津市教育招生考试院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17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022-23753333</w:t>
            </w:r>
          </w:p>
        </w:tc>
      </w:tr>
    </w:tbl>
    <w:p w14:paraId="796DBD62" w14:textId="3E02BA4E" w:rsidR="00402D22" w:rsidRPr="004C0659" w:rsidRDefault="00000000" w:rsidP="004C0659">
      <w:pPr>
        <w:adjustRightInd w:val="0"/>
        <w:snapToGrid w:val="0"/>
        <w:spacing w:line="46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注：咨询电话接听时间：工作日8:30—11:30；14:00—1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6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: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0。</w:t>
      </w:r>
    </w:p>
    <w:sectPr w:rsidR="00402D22" w:rsidRPr="004C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4C489" w14:textId="77777777" w:rsidR="003F3713" w:rsidRDefault="003F3713">
      <w:pPr>
        <w:rPr>
          <w:rFonts w:hint="eastAsia"/>
        </w:rPr>
      </w:pPr>
      <w:r>
        <w:separator/>
      </w:r>
    </w:p>
  </w:endnote>
  <w:endnote w:type="continuationSeparator" w:id="0">
    <w:p w14:paraId="52D8E24A" w14:textId="77777777" w:rsidR="003F3713" w:rsidRDefault="003F37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71CBD" w14:textId="77777777" w:rsidR="003F3713" w:rsidRDefault="003F3713">
      <w:pPr>
        <w:rPr>
          <w:rFonts w:hint="eastAsia"/>
        </w:rPr>
      </w:pPr>
      <w:r>
        <w:separator/>
      </w:r>
    </w:p>
  </w:footnote>
  <w:footnote w:type="continuationSeparator" w:id="0">
    <w:p w14:paraId="08312AD1" w14:textId="77777777" w:rsidR="003F3713" w:rsidRDefault="003F37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F"/>
    <w:rsid w:val="0000762F"/>
    <w:rsid w:val="00046C04"/>
    <w:rsid w:val="000840C9"/>
    <w:rsid w:val="00165C7D"/>
    <w:rsid w:val="001A5B59"/>
    <w:rsid w:val="0021269E"/>
    <w:rsid w:val="00216305"/>
    <w:rsid w:val="00242D64"/>
    <w:rsid w:val="002752F9"/>
    <w:rsid w:val="00281D6B"/>
    <w:rsid w:val="002937D5"/>
    <w:rsid w:val="003C0BBC"/>
    <w:rsid w:val="003E369C"/>
    <w:rsid w:val="003F3713"/>
    <w:rsid w:val="003F3A1F"/>
    <w:rsid w:val="003F662F"/>
    <w:rsid w:val="00402D22"/>
    <w:rsid w:val="00431EE8"/>
    <w:rsid w:val="00432F20"/>
    <w:rsid w:val="00434CA4"/>
    <w:rsid w:val="004C0659"/>
    <w:rsid w:val="00516346"/>
    <w:rsid w:val="005B093C"/>
    <w:rsid w:val="005E55BE"/>
    <w:rsid w:val="005E75C3"/>
    <w:rsid w:val="00650042"/>
    <w:rsid w:val="00685025"/>
    <w:rsid w:val="007130A7"/>
    <w:rsid w:val="00762433"/>
    <w:rsid w:val="00861F51"/>
    <w:rsid w:val="008955D9"/>
    <w:rsid w:val="008B7527"/>
    <w:rsid w:val="008F386E"/>
    <w:rsid w:val="00940936"/>
    <w:rsid w:val="009921FD"/>
    <w:rsid w:val="00A14191"/>
    <w:rsid w:val="00A41DF3"/>
    <w:rsid w:val="00A61A8F"/>
    <w:rsid w:val="00BF69E4"/>
    <w:rsid w:val="00C30302"/>
    <w:rsid w:val="00CC4B32"/>
    <w:rsid w:val="00E12792"/>
    <w:rsid w:val="00EA0681"/>
    <w:rsid w:val="00F0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C8C6"/>
  <w15:docId w15:val="{FD066489-BD5E-4099-9FC4-1E1BCEB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940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940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936"/>
    <w:rPr>
      <w:sz w:val="18"/>
      <w:szCs w:val="18"/>
    </w:rPr>
  </w:style>
  <w:style w:type="table" w:styleId="a7">
    <w:name w:val="Table Grid"/>
    <w:basedOn w:val="a1"/>
    <w:qFormat/>
    <w:rsid w:val="009409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06A5-15BB-478A-B444-3C2DABEC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24</cp:revision>
  <dcterms:created xsi:type="dcterms:W3CDTF">2023-10-18T09:16:00Z</dcterms:created>
  <dcterms:modified xsi:type="dcterms:W3CDTF">2024-10-28T03:23:00Z</dcterms:modified>
</cp:coreProperties>
</file>