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C266">
      <w:pPr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0C8B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2025年春节人才返乡对接会东方市考核</w:t>
      </w:r>
    </w:p>
    <w:p w14:paraId="0790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bCs/>
          <w:kern w:val="0"/>
          <w:sz w:val="6"/>
          <w:szCs w:val="6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招聘中学教师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报名登记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表</w:t>
      </w:r>
    </w:p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1188"/>
        <w:gridCol w:w="1316"/>
        <w:gridCol w:w="1843"/>
        <w:gridCol w:w="1417"/>
        <w:gridCol w:w="1893"/>
      </w:tblGrid>
      <w:tr w14:paraId="15E87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387F436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14:paraId="54A339A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D6F21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25C1D32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73ADA89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 w14:paraId="7E3B9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54BBAE1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 w14:paraId="7D47DA3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F1915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2B1CF1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135BB8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1FC4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26D27E8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 w14:paraId="46A3227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67CF2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 w14:paraId="0BBC25F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5BEC18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3111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328EFD3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 w14:paraId="4964C94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0493B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100A149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0BEE641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1098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 w14:paraId="3F1EBFB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 w14:paraId="32DC72E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E0DA4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vAlign w:val="center"/>
          </w:tcPr>
          <w:p w14:paraId="7161C67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7992F5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729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716" w:type="dxa"/>
            <w:gridSpan w:val="2"/>
            <w:vAlign w:val="center"/>
          </w:tcPr>
          <w:p w14:paraId="53B4DEC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历（学位）毕业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及专业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 w14:paraId="4513468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9A503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学历（学位）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310" w:type="dxa"/>
            <w:gridSpan w:val="2"/>
            <w:vAlign w:val="center"/>
          </w:tcPr>
          <w:p w14:paraId="0B6E99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76FA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 w14:paraId="3D59277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报考学科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504" w:type="dxa"/>
            <w:gridSpan w:val="2"/>
            <w:vAlign w:val="center"/>
          </w:tcPr>
          <w:p w14:paraId="337E207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50A84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 w14:paraId="1300AE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891E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 w14:paraId="030DC96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 w14:paraId="42D7CCD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B02A8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 w14:paraId="03268F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4553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29DB4B5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 w14:paraId="384459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318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9503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8D36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7F5E372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469" w:type="dxa"/>
            <w:gridSpan w:val="4"/>
            <w:vAlign w:val="center"/>
          </w:tcPr>
          <w:p w14:paraId="352508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76D7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904" w:type="dxa"/>
            <w:gridSpan w:val="3"/>
            <w:vAlign w:val="center"/>
          </w:tcPr>
          <w:p w14:paraId="72BF8E8D">
            <w:pPr>
              <w:pStyle w:val="9"/>
              <w:spacing w:before="0" w:line="295" w:lineRule="exact"/>
              <w:jc w:val="center"/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</w:pP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是否为公务员/事业单位/</w:t>
            </w:r>
          </w:p>
          <w:p w14:paraId="0D1C66B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iCs/>
                <w:spacing w:val="-9"/>
                <w:sz w:val="24"/>
                <w:lang w:eastAsia="zh-CN"/>
              </w:rPr>
              <w:t>委培</w:t>
            </w:r>
            <w:r>
              <w:rPr>
                <w:rFonts w:asciiTheme="majorEastAsia" w:hAnsiTheme="majorEastAsia" w:eastAsiaTheme="majorEastAsia"/>
                <w:iCs/>
                <w:spacing w:val="-3"/>
                <w:sz w:val="24"/>
                <w:lang w:eastAsia="zh-CN"/>
              </w:rPr>
              <w:t>定向在岗在编人</w:t>
            </w: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员</w:t>
            </w:r>
          </w:p>
        </w:tc>
        <w:tc>
          <w:tcPr>
            <w:tcW w:w="6469" w:type="dxa"/>
            <w:gridSpan w:val="4"/>
            <w:vAlign w:val="center"/>
          </w:tcPr>
          <w:p w14:paraId="1B422C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08C3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1026AC4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学段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科）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159" w:type="dxa"/>
            <w:gridSpan w:val="2"/>
            <w:vAlign w:val="center"/>
          </w:tcPr>
          <w:p w14:paraId="6BE4417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F323D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08016A0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D09D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1389B7C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159" w:type="dxa"/>
            <w:gridSpan w:val="2"/>
            <w:vAlign w:val="center"/>
          </w:tcPr>
          <w:p w14:paraId="33E6C06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18ECA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1CDC8C1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3544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4D51F71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 w14:paraId="256EAD1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8D8AE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434C7C1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BF98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39E40D2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 w14:paraId="5EC1115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F91C8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26A2C6D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0E01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3A2C8E6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 w14:paraId="446F2EA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C1DF3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59D069C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4BFC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 w14:paraId="2ADDEDE3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 w14:paraId="2A8630D6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 w14:paraId="064D41E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 w14:paraId="3A4D61B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 w14:paraId="4D0CA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3505E30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CE141B5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289CB3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64C8074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B862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0182DCC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9BEA88E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7C7A37E7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7E6A8581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A830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0267551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C4DAEA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2FFAF646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136A437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90C1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1E3D17C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528DB6C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6653DE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677E51B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5FB3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 w14:paraId="3591E6C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 w14:paraId="1316917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508" w:type="dxa"/>
            <w:gridSpan w:val="6"/>
            <w:vAlign w:val="center"/>
          </w:tcPr>
          <w:p w14:paraId="047F8D6B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1E3AE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 w14:paraId="6DCEAD8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 w14:paraId="644E0BEE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99AE7E3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B07AF0F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340C20A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B5EC881"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 w14:paraId="4A3D7204"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 w14:paraId="44499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73" w:type="dxa"/>
            <w:gridSpan w:val="7"/>
            <w:vAlign w:val="center"/>
          </w:tcPr>
          <w:p w14:paraId="7218086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 w14:paraId="4C76A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 w14:paraId="2B76FC7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vAlign w:val="center"/>
          </w:tcPr>
          <w:p w14:paraId="66B3280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1E5ACEEB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A893F91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B38731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 w14:paraId="732D4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 w14:paraId="4683451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 w14:paraId="14C7003C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486CA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双面打印。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 w14:paraId="3D4E1B41"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1B748"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4DD590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mYTgwZTk1ZmQxZTlkNTJiMDk0ODEyMmRkYTkxMzQifQ=="/>
  </w:docVars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0FBC5E59"/>
    <w:rsid w:val="10476A3C"/>
    <w:rsid w:val="114D4052"/>
    <w:rsid w:val="12DC42B2"/>
    <w:rsid w:val="137B767D"/>
    <w:rsid w:val="13B31E3E"/>
    <w:rsid w:val="14350A1C"/>
    <w:rsid w:val="15447A25"/>
    <w:rsid w:val="1AF1258B"/>
    <w:rsid w:val="1B5120BB"/>
    <w:rsid w:val="1C8C6B79"/>
    <w:rsid w:val="1D9504D0"/>
    <w:rsid w:val="1F791A9D"/>
    <w:rsid w:val="20971828"/>
    <w:rsid w:val="22D71E47"/>
    <w:rsid w:val="24EF041D"/>
    <w:rsid w:val="28715E55"/>
    <w:rsid w:val="2CC633E1"/>
    <w:rsid w:val="2DAB7F64"/>
    <w:rsid w:val="2F0E12C5"/>
    <w:rsid w:val="2F931556"/>
    <w:rsid w:val="2FA52BF9"/>
    <w:rsid w:val="2FF82AE1"/>
    <w:rsid w:val="30422583"/>
    <w:rsid w:val="315F62B8"/>
    <w:rsid w:val="32445155"/>
    <w:rsid w:val="32684E4D"/>
    <w:rsid w:val="38087A2D"/>
    <w:rsid w:val="3B4E588F"/>
    <w:rsid w:val="3BA62918"/>
    <w:rsid w:val="3CFC7F1B"/>
    <w:rsid w:val="3E4A0257"/>
    <w:rsid w:val="3E7543A8"/>
    <w:rsid w:val="3F3B2CC6"/>
    <w:rsid w:val="420B3FAE"/>
    <w:rsid w:val="49251748"/>
    <w:rsid w:val="4B1352AE"/>
    <w:rsid w:val="50FB3161"/>
    <w:rsid w:val="514F2B6F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64154B4F"/>
    <w:rsid w:val="64380284"/>
    <w:rsid w:val="65444949"/>
    <w:rsid w:val="67A769E4"/>
    <w:rsid w:val="68E25A4F"/>
    <w:rsid w:val="68F52227"/>
    <w:rsid w:val="69613BD0"/>
    <w:rsid w:val="6E5B6CB7"/>
    <w:rsid w:val="6EB219BB"/>
    <w:rsid w:val="717C2521"/>
    <w:rsid w:val="737C5454"/>
    <w:rsid w:val="778541E8"/>
    <w:rsid w:val="77F6227D"/>
    <w:rsid w:val="794E2F33"/>
    <w:rsid w:val="7BB70FC4"/>
    <w:rsid w:val="7E105BCE"/>
    <w:rsid w:val="7FFD3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spacing w:before="141"/>
    </w:p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</Words>
  <Characters>403</Characters>
  <Lines>3</Lines>
  <Paragraphs>1</Paragraphs>
  <TotalTime>3</TotalTime>
  <ScaleCrop>false</ScaleCrop>
  <LinksUpToDate>false</LinksUpToDate>
  <CharactersWithSpaces>464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文一叨</cp:lastModifiedBy>
  <cp:lastPrinted>2024-07-19T00:51:00Z</cp:lastPrinted>
  <dcterms:modified xsi:type="dcterms:W3CDTF">2025-01-22T03:38:13Z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  <property fmtid="{D5CDD505-2E9C-101B-9397-08002B2CF9AE}" pid="5" name="KSOTemplateDocerSaveRecord">
    <vt:lpwstr>eyJoZGlkIjoiZDlmYTgwZTk1ZmQxZTlkNTJiMDk0ODEyMmRkYTkxMzQiLCJ1c2VySWQiOiI0MjMyNjQ0NTAifQ==</vt:lpwstr>
  </property>
</Properties>
</file>