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834"/>
        </w:tabs>
        <w:spacing w:line="524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首都医科大学附属北京世纪坛医院应聘登记表</w:t>
      </w:r>
    </w:p>
    <w:p>
      <w:pPr>
        <w:rPr>
          <w:rFonts w:ascii="宋体" w:hAnsi="宋体" w:eastAsia="宋体" w:cs="宋体"/>
          <w:sz w:val="20"/>
          <w:szCs w:val="20"/>
          <w:lang w:eastAsia="zh-CN"/>
        </w:rPr>
      </w:pPr>
    </w:p>
    <w:p>
      <w:pPr>
        <w:spacing w:before="10"/>
        <w:rPr>
          <w:rFonts w:ascii="宋体" w:hAnsi="宋体" w:eastAsia="宋体" w:cs="宋体"/>
          <w:sz w:val="14"/>
          <w:szCs w:val="14"/>
          <w:lang w:eastAsia="zh-CN"/>
        </w:rPr>
      </w:pPr>
    </w:p>
    <w:tbl>
      <w:tblPr>
        <w:tblStyle w:val="6"/>
        <w:tblpPr w:leftFromText="180" w:rightFromText="180" w:vertAnchor="text" w:horzAnchor="page" w:tblpXSpec="center" w:tblpY="187"/>
        <w:tblOverlap w:val="never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426"/>
        <w:gridCol w:w="644"/>
        <w:gridCol w:w="490"/>
        <w:gridCol w:w="1100"/>
        <w:gridCol w:w="175"/>
        <w:gridCol w:w="1025"/>
        <w:gridCol w:w="818"/>
        <w:gridCol w:w="851"/>
        <w:gridCol w:w="13"/>
        <w:gridCol w:w="902"/>
        <w:gridCol w:w="212"/>
        <w:gridCol w:w="7"/>
        <w:gridCol w:w="131"/>
        <w:gridCol w:w="577"/>
        <w:gridCol w:w="426"/>
        <w:gridCol w:w="552"/>
        <w:gridCol w:w="348"/>
        <w:gridCol w:w="234"/>
        <w:gridCol w:w="12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15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3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5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8"/>
              <w:spacing w:before="3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3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6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30"/>
              <w:ind w:left="54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8"/>
              <w:spacing w:before="3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555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3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lang w:eastAsia="zh-CN"/>
              </w:rPr>
            </w:pPr>
          </w:p>
          <w:p>
            <w:pPr>
              <w:rPr>
                <w:lang w:eastAsia="zh-CN"/>
              </w:rPr>
            </w:pPr>
          </w:p>
          <w:p>
            <w:pPr>
              <w:pStyle w:val="8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请使用白底免冠证件照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  <w:jc w:val="center"/>
        </w:trPr>
        <w:tc>
          <w:tcPr>
            <w:tcW w:w="15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5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8"/>
              <w:spacing w:before="15"/>
              <w:ind w:firstLine="360" w:firstLineChars="15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5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生源地</w:t>
            </w:r>
          </w:p>
        </w:tc>
        <w:tc>
          <w:tcPr>
            <w:tcW w:w="16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5"/>
              <w:ind w:left="54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8"/>
              <w:spacing w:before="1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555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8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  <w:jc w:val="center"/>
        </w:trPr>
        <w:tc>
          <w:tcPr>
            <w:tcW w:w="15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"/>
              <w:jc w:val="both"/>
              <w:rPr>
                <w:rFonts w:ascii="宋体" w:hAnsi="宋体" w:eastAsia="宋体" w:cs="宋体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15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8"/>
              <w:spacing w:before="8"/>
              <w:jc w:val="both"/>
              <w:rPr>
                <w:rFonts w:ascii="宋体" w:hAnsi="宋体" w:eastAsia="宋体" w:cs="宋体"/>
                <w:sz w:val="24"/>
                <w:szCs w:val="24"/>
                <w:highlight w:val="yellow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16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"/>
              <w:ind w:left="26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8"/>
              <w:spacing w:before="8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最高学位</w:t>
            </w:r>
          </w:p>
        </w:tc>
        <w:tc>
          <w:tcPr>
            <w:tcW w:w="1555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8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530" w:type="dxa"/>
            <w:gridSpan w:val="3"/>
            <w:tcBorders>
              <w:top w:val="single" w:color="000000" w:themeColor="text1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322" w:lineRule="exact"/>
              <w:rPr>
                <w:rFonts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7279" w:type="dxa"/>
            <w:gridSpan w:val="14"/>
            <w:tcBorders>
              <w:top w:val="single" w:color="000000" w:themeColor="text1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815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  <w:jc w:val="center"/>
        </w:trPr>
        <w:tc>
          <w:tcPr>
            <w:tcW w:w="15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79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ind w:left="62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ind w:left="2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681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ind w:left="1287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exact"/>
          <w:jc w:val="center"/>
        </w:trPr>
        <w:tc>
          <w:tcPr>
            <w:tcW w:w="15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6727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8"/>
              <w:spacing w:before="6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8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151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exact"/>
          <w:jc w:val="center"/>
        </w:trPr>
        <w:tc>
          <w:tcPr>
            <w:tcW w:w="15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322" w:lineRule="exact"/>
              <w:jc w:val="both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应聘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意向</w:t>
            </w:r>
          </w:p>
          <w:p>
            <w:pPr>
              <w:pStyle w:val="8"/>
              <w:spacing w:before="34" w:line="364" w:lineRule="exact"/>
              <w:ind w:right="340" w:firstLine="240" w:firstLineChars="100"/>
              <w:jc w:val="both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科室</w:t>
            </w:r>
          </w:p>
        </w:tc>
        <w:tc>
          <w:tcPr>
            <w:tcW w:w="445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8"/>
              <w:spacing w:before="6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pStyle w:val="8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27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应聘意向岗位</w:t>
            </w:r>
          </w:p>
        </w:tc>
        <w:tc>
          <w:tcPr>
            <w:tcW w:w="3554" w:type="dxa"/>
            <w:gridSpan w:val="8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88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themeColor="text1" w:sz="4" w:space="0"/>
            </w:tcBorders>
          </w:tcPr>
          <w:p>
            <w:pPr>
              <w:pStyle w:val="8"/>
              <w:spacing w:before="83"/>
              <w:ind w:left="34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有工作经历者填写</w:t>
            </w:r>
          </w:p>
          <w:p>
            <w:pPr>
              <w:pStyle w:val="8"/>
              <w:spacing w:before="83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gridSpan w:val="11"/>
            <w:tcBorders>
              <w:top w:val="single" w:color="000000" w:sz="2" w:space="0"/>
              <w:left w:val="single" w:color="000000" w:themeColor="text1" w:sz="4" w:space="0"/>
              <w:bottom w:val="single" w:color="000000" w:themeColor="text1" w:sz="4" w:space="0"/>
              <w:right w:val="single" w:color="000000" w:sz="2" w:space="0"/>
            </w:tcBorders>
          </w:tcPr>
          <w:p>
            <w:pPr>
              <w:pStyle w:val="8"/>
              <w:spacing w:before="83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547" w:type="dxa"/>
            <w:gridSpan w:val="7"/>
            <w:tcBorders>
              <w:top w:val="single" w:color="000000" w:sz="2" w:space="0"/>
              <w:left w:val="single" w:color="000000" w:themeColor="text1" w:sz="4" w:space="0"/>
              <w:bottom w:val="single" w:color="000000" w:themeColor="text1" w:sz="4" w:space="0"/>
              <w:right w:val="single" w:color="000000" w:sz="2" w:space="0"/>
            </w:tcBorders>
          </w:tcPr>
          <w:p>
            <w:pPr>
              <w:pStyle w:val="8"/>
              <w:spacing w:before="83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参加工作时间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  <w:jc w:val="center"/>
        </w:trPr>
        <w:tc>
          <w:tcPr>
            <w:tcW w:w="886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themeColor="text1" w:sz="4" w:space="0"/>
            </w:tcBorders>
          </w:tcPr>
          <w:p>
            <w:pPr>
              <w:pStyle w:val="8"/>
              <w:spacing w:before="83"/>
              <w:ind w:left="34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5116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3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专业技术职称</w:t>
            </w:r>
          </w:p>
        </w:tc>
        <w:tc>
          <w:tcPr>
            <w:tcW w:w="112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3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其他职称</w:t>
            </w:r>
          </w:p>
        </w:tc>
        <w:tc>
          <w:tcPr>
            <w:tcW w:w="3547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3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科研或教学职称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  <w:jc w:val="center"/>
        </w:trPr>
        <w:tc>
          <w:tcPr>
            <w:tcW w:w="46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8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spacing w:before="2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spacing w:line="364" w:lineRule="exact"/>
              <w:ind w:left="150" w:right="14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 习 经 历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8"/>
              <w:spacing w:before="139"/>
              <w:ind w:left="22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入学时间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8"/>
              <w:spacing w:before="13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8"/>
              <w:spacing w:line="322" w:lineRule="exact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39"/>
              <w:ind w:left="15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所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学专业</w:t>
            </w:r>
          </w:p>
        </w:tc>
        <w:tc>
          <w:tcPr>
            <w:tcW w:w="92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8"/>
              <w:spacing w:before="139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导师</w:t>
            </w: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8"/>
              <w:spacing w:before="13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所获学历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8"/>
              <w:spacing w:before="13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所获学位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  <w:jc w:val="center"/>
        </w:trPr>
        <w:tc>
          <w:tcPr>
            <w:tcW w:w="46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2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高中学历开始</w:t>
            </w:r>
          </w:p>
        </w:tc>
        <w:tc>
          <w:tcPr>
            <w:tcW w:w="12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365" w:lineRule="exact"/>
              <w:ind w:left="17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76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27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  <w:jc w:val="center"/>
        </w:trPr>
        <w:tc>
          <w:tcPr>
            <w:tcW w:w="46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2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365" w:lineRule="exact"/>
              <w:ind w:left="1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  <w:jc w:val="center"/>
        </w:trPr>
        <w:tc>
          <w:tcPr>
            <w:tcW w:w="46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60"/>
              <w:ind w:left="2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60"/>
              <w:ind w:left="1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60"/>
              <w:ind w:left="1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8"/>
              <w:spacing w:before="60"/>
              <w:ind w:left="1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7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6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60"/>
              <w:ind w:left="1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60"/>
              <w:ind w:left="17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  <w:jc w:val="center"/>
        </w:trPr>
        <w:tc>
          <w:tcPr>
            <w:tcW w:w="46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2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8"/>
              <w:spacing w:line="365" w:lineRule="exact"/>
              <w:ind w:left="1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7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spacing w:line="365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7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  <w:jc w:val="center"/>
        </w:trPr>
        <w:tc>
          <w:tcPr>
            <w:tcW w:w="46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2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pStyle w:val="8"/>
              <w:spacing w:line="365" w:lineRule="exact"/>
              <w:ind w:left="1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7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spacing w:line="365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7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7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exact"/>
          <w:jc w:val="center"/>
        </w:trPr>
        <w:tc>
          <w:tcPr>
            <w:tcW w:w="46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210" w:type="dxa"/>
            <w:gridSpan w:val="1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spacing w:before="3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6"/>
        <w:tblW w:w="0" w:type="auto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418"/>
        <w:gridCol w:w="1417"/>
        <w:gridCol w:w="2410"/>
        <w:gridCol w:w="2850"/>
        <w:gridCol w:w="15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027" w:type="dxa"/>
            <w:vMerge w:val="restart"/>
            <w:tcBorders>
              <w:top w:val="nil"/>
              <w:left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82" w:line="364" w:lineRule="exact"/>
              <w:ind w:left="150" w:right="149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工 作 经 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（有工作经历着填写）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8"/>
              <w:spacing w:line="322" w:lineRule="exact"/>
              <w:ind w:left="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起始时间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8"/>
              <w:spacing w:line="322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终止时间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工作所在单位</w:t>
            </w:r>
          </w:p>
        </w:tc>
        <w:tc>
          <w:tcPr>
            <w:tcW w:w="2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40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从事工作或担任职务</w:t>
            </w:r>
          </w:p>
        </w:tc>
        <w:tc>
          <w:tcPr>
            <w:tcW w:w="15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49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1027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5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16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139"/>
              <w:ind w:left="68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365" w:lineRule="exact"/>
              <w:ind w:left="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27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53"/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53"/>
              <w:ind w:left="157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53"/>
              <w:ind w:left="51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53"/>
              <w:ind w:left="68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53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</w:trPr>
        <w:tc>
          <w:tcPr>
            <w:tcW w:w="10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63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  <w:sectPr>
          <w:pgSz w:w="11910" w:h="16840"/>
          <w:pgMar w:top="480" w:right="520" w:bottom="280" w:left="500" w:header="720" w:footer="720" w:gutter="0"/>
          <w:cols w:space="720" w:num="1"/>
        </w:sectPr>
      </w:pPr>
    </w:p>
    <w:p>
      <w:pPr>
        <w:spacing w:before="10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6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643"/>
        <w:gridCol w:w="1295"/>
        <w:gridCol w:w="1345"/>
        <w:gridCol w:w="498"/>
        <w:gridCol w:w="1559"/>
        <w:gridCol w:w="583"/>
        <w:gridCol w:w="267"/>
        <w:gridCol w:w="851"/>
        <w:gridCol w:w="7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203" w:line="364" w:lineRule="exact"/>
              <w:ind w:left="247" w:right="24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所 获 奖 励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3"/>
              <w:ind w:left="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荣誉和奖励名称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3"/>
              <w:ind w:left="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奖励级别</w:t>
            </w: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3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奖励授予单位</w:t>
            </w:r>
          </w:p>
        </w:tc>
        <w:tc>
          <w:tcPr>
            <w:tcW w:w="1857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3"/>
              <w:ind w:left="3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奖励时间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exact"/>
        </w:trPr>
        <w:tc>
          <w:tcPr>
            <w:tcW w:w="78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78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exact"/>
        </w:trPr>
        <w:tc>
          <w:tcPr>
            <w:tcW w:w="780" w:type="dxa"/>
            <w:tcBorders>
              <w:top w:val="single" w:color="000000" w:sz="2" w:space="0"/>
              <w:left w:val="single" w:color="000000" w:sz="2" w:space="0"/>
              <w:bottom w:val="single" w:color="000000" w:themeColor="text1" w:sz="4" w:space="0"/>
              <w:right w:val="single" w:color="000000" w:sz="2" w:space="0"/>
            </w:tcBorders>
          </w:tcPr>
          <w:p>
            <w:pPr>
              <w:pStyle w:val="8"/>
              <w:spacing w:line="364" w:lineRule="exact"/>
              <w:ind w:left="247" w:right="24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科 研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978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themeColor="text1" w:sz="4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曾研或在研的项目。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5" w:hRule="exact"/>
        </w:trPr>
        <w:tc>
          <w:tcPr>
            <w:tcW w:w="780" w:type="dxa"/>
            <w:tcBorders>
              <w:top w:val="single" w:color="000000" w:themeColor="text1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364" w:lineRule="exact"/>
              <w:ind w:left="247" w:right="24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社会和学会职务</w:t>
            </w:r>
          </w:p>
        </w:tc>
        <w:tc>
          <w:tcPr>
            <w:tcW w:w="9780" w:type="dxa"/>
            <w:gridSpan w:val="9"/>
            <w:tcBorders>
              <w:top w:val="single" w:color="000000" w:themeColor="text1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组织名称，所任职务，任职时间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exact"/>
        </w:trPr>
        <w:tc>
          <w:tcPr>
            <w:tcW w:w="78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227" w:line="364" w:lineRule="exact"/>
              <w:ind w:left="247" w:right="245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发表 文 章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3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论文名称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3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杂志名称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3"/>
              <w:ind w:left="97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发表时间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或文章目前状态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3"/>
              <w:ind w:left="1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影响因子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3"/>
              <w:ind w:left="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文章类型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本人排名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0" w:hRule="exact"/>
        </w:trPr>
        <w:tc>
          <w:tcPr>
            <w:tcW w:w="78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78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写明文章名称，所发表的杂志，发表的期号或文章状态（状态是指初投，修改，接受等）</w:t>
            </w:r>
          </w:p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文章类型是指是综述，论著、病例等</w:t>
            </w:r>
          </w:p>
        </w:tc>
      </w:tr>
    </w:tbl>
    <w:p>
      <w:pPr>
        <w:spacing w:before="1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>
      <w:pPr>
        <w:spacing w:line="364" w:lineRule="exact"/>
        <w:rPr>
          <w:rFonts w:ascii="宋体" w:hAnsi="宋体" w:eastAsia="宋体" w:cs="宋体"/>
          <w:sz w:val="24"/>
          <w:szCs w:val="24"/>
          <w:lang w:eastAsia="zh-CN"/>
        </w:rPr>
        <w:sectPr>
          <w:pgSz w:w="11910" w:h="16840"/>
          <w:pgMar w:top="980" w:right="540" w:bottom="280" w:left="580" w:header="720" w:footer="720" w:gutter="0"/>
          <w:cols w:space="720" w:num="1"/>
        </w:sectPr>
      </w:pPr>
    </w:p>
    <w:p>
      <w:pPr>
        <w:spacing w:before="8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tbl>
      <w:tblPr>
        <w:tblStyle w:val="6"/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870"/>
        <w:gridCol w:w="2880"/>
        <w:gridCol w:w="1440"/>
        <w:gridCol w:w="4785"/>
      </w:tblGrid>
      <w:tr>
        <w:trPr>
          <w:trHeight w:val="6200" w:hRule="exact"/>
        </w:trPr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  <w:p>
            <w:pPr>
              <w:pStyle w:val="8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  <w:p>
            <w:pPr>
              <w:pStyle w:val="8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  <w:p>
            <w:pPr>
              <w:pStyle w:val="8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  <w:p>
            <w:pPr>
              <w:pStyle w:val="8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  <w:p>
            <w:pPr>
              <w:pStyle w:val="8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="7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line="364" w:lineRule="exact"/>
              <w:ind w:left="165" w:right="164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专 业 技 能</w:t>
            </w:r>
          </w:p>
          <w:p>
            <w:pPr>
              <w:pStyle w:val="8"/>
              <w:spacing w:line="364" w:lineRule="exact"/>
              <w:ind w:left="165" w:right="164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997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相关专业的工作时间或实习时间、相关病人例数、手术（操作）例数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exact"/>
        </w:trPr>
        <w:tc>
          <w:tcPr>
            <w:tcW w:w="14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45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外语水平</w:t>
            </w:r>
          </w:p>
        </w:tc>
        <w:tc>
          <w:tcPr>
            <w:tcW w:w="2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45"/>
              <w:ind w:left="17"/>
              <w:rPr>
                <w:rFonts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考试成绩</w:t>
            </w:r>
          </w:p>
        </w:tc>
        <w:tc>
          <w:tcPr>
            <w:tcW w:w="4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color w:val="FF0000"/>
                <w:sz w:val="24"/>
                <w:szCs w:val="24"/>
              </w:rPr>
            </w:pPr>
          </w:p>
        </w:tc>
      </w:tr>
      <w:tr>
        <w:trPr>
          <w:trHeight w:val="1399" w:hRule="exact"/>
        </w:trPr>
        <w:tc>
          <w:tcPr>
            <w:tcW w:w="14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line="364" w:lineRule="exact"/>
              <w:ind w:left="600" w:right="39" w:hanging="5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执业资格证 书</w:t>
            </w:r>
          </w:p>
        </w:tc>
        <w:tc>
          <w:tcPr>
            <w:tcW w:w="91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line="365" w:lineRule="exact"/>
              <w:ind w:left="17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exact"/>
        </w:trPr>
        <w:tc>
          <w:tcPr>
            <w:tcW w:w="14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spacing w:before="206" w:line="364" w:lineRule="exact"/>
              <w:ind w:left="40" w:right="3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其他证书或技能证明</w:t>
            </w:r>
          </w:p>
        </w:tc>
        <w:tc>
          <w:tcPr>
            <w:tcW w:w="91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</w:trPr>
        <w:tc>
          <w:tcPr>
            <w:tcW w:w="14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pStyle w:val="8"/>
              <w:ind w:left="18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需说明的情况</w:t>
            </w:r>
          </w:p>
        </w:tc>
        <w:tc>
          <w:tcPr>
            <w:tcW w:w="91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exact"/>
        </w:trPr>
        <w:tc>
          <w:tcPr>
            <w:tcW w:w="148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对上述信息本人承诺均为真实情况，并承担相关法律后果</w:t>
            </w:r>
          </w:p>
          <w:p>
            <w:pPr>
              <w:rPr>
                <w:sz w:val="24"/>
                <w:szCs w:val="24"/>
                <w:lang w:eastAsia="zh-CN"/>
              </w:rPr>
            </w:pPr>
          </w:p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签名：</w:t>
            </w:r>
          </w:p>
        </w:tc>
      </w:tr>
    </w:tbl>
    <w:p>
      <w:pPr>
        <w:rPr>
          <w:sz w:val="24"/>
          <w:szCs w:val="24"/>
          <w:lang w:eastAsia="zh-CN"/>
        </w:rPr>
        <w:sectPr>
          <w:pgSz w:w="11910" w:h="16840"/>
          <w:pgMar w:top="1000" w:right="500" w:bottom="280" w:left="600" w:header="720" w:footer="720" w:gutter="0"/>
          <w:cols w:space="720" w:num="1"/>
        </w:sect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填写简要说明及示例</w:t>
      </w:r>
    </w:p>
    <w:p>
      <w:pPr>
        <w:tabs>
          <w:tab w:val="center" w:pos="8168"/>
        </w:tabs>
        <w:spacing w:line="360" w:lineRule="auto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1、填写时保证表达清楚，如没有相关信息，请在栏目内填写“无”。</w:t>
      </w:r>
    </w:p>
    <w:p>
      <w:pPr>
        <w:tabs>
          <w:tab w:val="center" w:pos="8168"/>
        </w:tabs>
        <w:spacing w:line="360" w:lineRule="auto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2、出生年月填写示例：“1986.07.01”。</w:t>
      </w:r>
    </w:p>
    <w:p>
      <w:pPr>
        <w:tabs>
          <w:tab w:val="center" w:pos="8168"/>
        </w:tabs>
        <w:spacing w:line="360" w:lineRule="auto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3、政治面貌栏，党员填写“党员”，预备党员填写“预备党员”，团员填写“团员”。其他政治面貌依据个人实际情况填写。</w:t>
      </w:r>
    </w:p>
    <w:p>
      <w:pPr>
        <w:tabs>
          <w:tab w:val="center" w:pos="8168"/>
        </w:tabs>
        <w:spacing w:line="360" w:lineRule="auto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4、照片栏，按空格大小插入本人近期电子照片。</w:t>
      </w:r>
    </w:p>
    <w:p>
      <w:pPr>
        <w:tabs>
          <w:tab w:val="center" w:pos="8168"/>
        </w:tabs>
        <w:spacing w:line="360" w:lineRule="auto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  <w:lang w:eastAsia="zh-CN"/>
        </w:rPr>
        <w:t>、生源地非现户口所在地，填写入学前户口所在地。生源地填写至市（区），如：“北京西城”；“辽宁沈阳”。</w:t>
      </w:r>
    </w:p>
    <w:p>
      <w:pPr>
        <w:tabs>
          <w:tab w:val="center" w:pos="8168"/>
        </w:tabs>
        <w:spacing w:line="360" w:lineRule="auto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  <w:lang w:eastAsia="zh-CN"/>
        </w:rPr>
        <w:t>、联系电话如留一个以上，将最常用的电话作为第一个电话填写。其他通讯信息亦同。</w:t>
      </w:r>
    </w:p>
    <w:p>
      <w:pPr>
        <w:tabs>
          <w:tab w:val="center" w:pos="8168"/>
        </w:tabs>
        <w:spacing w:line="360" w:lineRule="auto"/>
        <w:ind w:firstLine="480" w:firstLineChars="200"/>
        <w:rPr>
          <w:rFonts w:ascii="宋体" w:hAnsi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7</w:t>
      </w:r>
      <w:r>
        <w:rPr>
          <w:rFonts w:hint="eastAsia" w:ascii="宋体" w:hAnsi="宋体"/>
          <w:sz w:val="24"/>
          <w:highlight w:val="none"/>
          <w:lang w:eastAsia="zh-CN"/>
        </w:rPr>
        <w:t>、求职意向科室或岗位栏，参照医院招聘公告发布的信息填写。</w:t>
      </w:r>
    </w:p>
    <w:p>
      <w:pPr>
        <w:tabs>
          <w:tab w:val="center" w:pos="8168"/>
        </w:tabs>
        <w:spacing w:line="360" w:lineRule="auto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  <w:lang w:eastAsia="zh-CN"/>
        </w:rPr>
        <w:t>、原单位填写最后一个工作单位，专业技术职称填写最高职称。</w:t>
      </w:r>
    </w:p>
    <w:p>
      <w:pPr>
        <w:tabs>
          <w:tab w:val="center" w:pos="8168"/>
        </w:tabs>
        <w:spacing w:line="360" w:lineRule="auto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  <w:lang w:eastAsia="zh-CN"/>
        </w:rPr>
        <w:t>、学习经历从高中填起，直到最高学历，已获得或未获得的其他教育信息都须在学习经历中填写。长学制在专业中注明，如：“临床医学八年制”。科研型、临床型须在专业类型中注明。</w:t>
      </w:r>
    </w:p>
    <w:p>
      <w:pPr>
        <w:tabs>
          <w:tab w:val="center" w:pos="8168"/>
        </w:tabs>
        <w:spacing w:line="360" w:lineRule="auto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1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  <w:lang w:eastAsia="zh-CN"/>
        </w:rPr>
        <w:t>、工作经历如实填写，在同一单位多个部门工作的，另起行分开填写，职称以聘任职称为准。</w:t>
      </w:r>
    </w:p>
    <w:p>
      <w:pPr>
        <w:tabs>
          <w:tab w:val="center" w:pos="8168"/>
        </w:tabs>
        <w:spacing w:line="360" w:lineRule="auto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1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  <w:lang w:eastAsia="zh-CN"/>
        </w:rPr>
        <w:t>、所获奖励简要填写。</w:t>
      </w:r>
    </w:p>
    <w:p>
      <w:pPr>
        <w:tabs>
          <w:tab w:val="center" w:pos="8168"/>
        </w:tabs>
        <w:spacing w:line="360" w:lineRule="auto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1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  <w:lang w:eastAsia="zh-CN"/>
        </w:rPr>
        <w:t>、科研项目填写示例：某年某月参与或主持XXXX项目或课题的研究。</w:t>
      </w:r>
    </w:p>
    <w:p>
      <w:pPr>
        <w:tabs>
          <w:tab w:val="center" w:pos="8168"/>
        </w:tabs>
        <w:spacing w:line="360" w:lineRule="auto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1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  <w:lang w:eastAsia="zh-CN"/>
        </w:rPr>
        <w:t>、社会和学会职务情况栏，简要介绍本人在专业技术方面兼任的委员等情况。</w:t>
      </w:r>
    </w:p>
    <w:p>
      <w:pPr>
        <w:tabs>
          <w:tab w:val="center" w:pos="8168"/>
        </w:tabs>
        <w:spacing w:line="360" w:lineRule="auto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1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  <w:lang w:eastAsia="zh-CN"/>
        </w:rPr>
        <w:t>、发表文章栏，列举本人为第一作者或并列第一作者已发表的文章及发表时间。</w:t>
      </w:r>
    </w:p>
    <w:p>
      <w:pPr>
        <w:tabs>
          <w:tab w:val="center" w:pos="8168"/>
        </w:tabs>
        <w:spacing w:line="360" w:lineRule="auto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1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  <w:lang w:eastAsia="zh-CN"/>
        </w:rPr>
        <w:t>、专业技能栏，简要介绍本人在专业方面所掌握的技能。</w:t>
      </w:r>
    </w:p>
    <w:p>
      <w:pPr>
        <w:tabs>
          <w:tab w:val="center" w:pos="8168"/>
        </w:tabs>
        <w:spacing w:line="360" w:lineRule="auto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1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  <w:lang w:eastAsia="zh-CN"/>
        </w:rPr>
        <w:t>、外语水平填写示例：“英语六级 通过”。其他语种填写语种与等级。</w:t>
      </w:r>
    </w:p>
    <w:p>
      <w:pPr>
        <w:tabs>
          <w:tab w:val="center" w:pos="8168"/>
        </w:tabs>
        <w:spacing w:line="360" w:lineRule="auto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1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  <w:lang w:eastAsia="zh-CN"/>
        </w:rPr>
        <w:t>、执业资格证书栏，如有必须填写本人从事现专业所获的执业资格证书，没有填写“无”。</w:t>
      </w:r>
    </w:p>
    <w:p>
      <w:pPr>
        <w:tabs>
          <w:tab w:val="center" w:pos="8168"/>
        </w:tabs>
        <w:spacing w:line="360" w:lineRule="auto"/>
        <w:ind w:firstLine="480" w:firstLineChars="200"/>
        <w:rPr>
          <w:rFonts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宋体" w:hAnsi="宋体"/>
          <w:sz w:val="24"/>
          <w:lang w:eastAsia="zh-CN"/>
        </w:rPr>
        <w:t>1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  <w:lang w:eastAsia="zh-CN"/>
        </w:rPr>
        <w:t>、其他信息栏，填写表中未涉及的其他内容，本人需要特殊说明的情况。</w:t>
      </w:r>
    </w:p>
    <w:sectPr>
      <w:pgSz w:w="11910" w:h="16840"/>
      <w:pgMar w:top="1000" w:right="500" w:bottom="280" w:left="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E68"/>
    <w:rsid w:val="001C2205"/>
    <w:rsid w:val="001D085F"/>
    <w:rsid w:val="00277BA8"/>
    <w:rsid w:val="002C6315"/>
    <w:rsid w:val="003B50BF"/>
    <w:rsid w:val="003C771C"/>
    <w:rsid w:val="00427D88"/>
    <w:rsid w:val="004C65B8"/>
    <w:rsid w:val="005E7AB7"/>
    <w:rsid w:val="005F14A4"/>
    <w:rsid w:val="00603E68"/>
    <w:rsid w:val="00610CA9"/>
    <w:rsid w:val="007C6941"/>
    <w:rsid w:val="00805CE2"/>
    <w:rsid w:val="008875B3"/>
    <w:rsid w:val="008A2798"/>
    <w:rsid w:val="00906934"/>
    <w:rsid w:val="009C28D0"/>
    <w:rsid w:val="00A10F0E"/>
    <w:rsid w:val="00AF7394"/>
    <w:rsid w:val="00B633B9"/>
    <w:rsid w:val="00BA0C0C"/>
    <w:rsid w:val="00BB31EB"/>
    <w:rsid w:val="00C878F6"/>
    <w:rsid w:val="00DF789C"/>
    <w:rsid w:val="00E83E9A"/>
    <w:rsid w:val="00F906F3"/>
    <w:rsid w:val="00FC2E21"/>
    <w:rsid w:val="027B5620"/>
    <w:rsid w:val="03E3797F"/>
    <w:rsid w:val="07DF3D76"/>
    <w:rsid w:val="07E43A81"/>
    <w:rsid w:val="0DCF0913"/>
    <w:rsid w:val="0EAB349F"/>
    <w:rsid w:val="10052F71"/>
    <w:rsid w:val="1B26480A"/>
    <w:rsid w:val="207167C9"/>
    <w:rsid w:val="25A073CB"/>
    <w:rsid w:val="26253DA1"/>
    <w:rsid w:val="277053CC"/>
    <w:rsid w:val="2B536F21"/>
    <w:rsid w:val="2C021643"/>
    <w:rsid w:val="3131053D"/>
    <w:rsid w:val="336B368B"/>
    <w:rsid w:val="3554290A"/>
    <w:rsid w:val="368B3C8B"/>
    <w:rsid w:val="37564659"/>
    <w:rsid w:val="3DAC723C"/>
    <w:rsid w:val="3F5056EE"/>
    <w:rsid w:val="42361803"/>
    <w:rsid w:val="42DB23BC"/>
    <w:rsid w:val="4CE15AB0"/>
    <w:rsid w:val="4D765712"/>
    <w:rsid w:val="4ED364C5"/>
    <w:rsid w:val="4EE667F5"/>
    <w:rsid w:val="5AD73617"/>
    <w:rsid w:val="648105B8"/>
    <w:rsid w:val="65447B1D"/>
    <w:rsid w:val="658A6AA3"/>
    <w:rsid w:val="69F640E4"/>
    <w:rsid w:val="6D5914FC"/>
    <w:rsid w:val="76592B3A"/>
    <w:rsid w:val="77607E69"/>
    <w:rsid w:val="783F4986"/>
    <w:rsid w:val="7ABE2D6E"/>
    <w:rsid w:val="7FB743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216</Words>
  <Characters>1232</Characters>
  <Lines>10</Lines>
  <Paragraphs>2</Paragraphs>
  <TotalTime>1</TotalTime>
  <ScaleCrop>false</ScaleCrop>
  <LinksUpToDate>false</LinksUpToDate>
  <CharactersWithSpaces>1446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2025-10-29T03:30:00Z</dcterms:created>
  <dc:creator>john</dc:creator>
  <cp:lastModifiedBy>曹琦</cp:lastModifiedBy>
  <dcterms:modified xsi:type="dcterms:W3CDTF">2026-04-23T08:43:23Z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LastSaved">
    <vt:filetime>2020-03-16T00:00:00Z</vt:filetime>
  </property>
  <property fmtid="{D5CDD505-2E9C-101B-9397-08002B2CF9AE}" pid="4" name="KSOProductBuildVer">
    <vt:lpwstr>2052-11.8.2.11813</vt:lpwstr>
  </property>
  <property fmtid="{D5CDD505-2E9C-101B-9397-08002B2CF9AE}" pid="5" name="ICV">
    <vt:lpwstr>6FEE04A635A74F9D9EAAE3003E778BDB</vt:lpwstr>
  </property>
</Properties>
</file>