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4B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23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件4</w:t>
      </w:r>
    </w:p>
    <w:p w14:paraId="54C3A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default" w:ascii="方正仿宋_GB2312" w:hAnsi="方正仿宋_GB2312" w:eastAsia="方正仿宋_GB2312" w:cs="Times New Roman"/>
          <w:b/>
          <w:bCs/>
          <w:i w:val="0"/>
          <w:iCs w:val="0"/>
          <w:caps w:val="0"/>
          <w:color w:val="000000" w:themeColor="text1"/>
          <w:spacing w:val="23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23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南县加快</w:t>
      </w:r>
      <w:r>
        <w:rPr>
          <w:rFonts w:hint="eastAsia" w:ascii="方正仿宋_GB2312" w:hAnsi="方正仿宋_GB2312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23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重点产业人才</w:t>
      </w:r>
      <w:r>
        <w:rPr>
          <w:rFonts w:hint="eastAsia" w:ascii="方正仿宋_GB2312" w:hAnsi="方正仿宋_GB2312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23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集聚的若干措施</w:t>
      </w:r>
    </w:p>
    <w:p w14:paraId="13F25BB0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7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D5B3D1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编制内引进</w:t>
      </w:r>
    </w:p>
    <w:p w14:paraId="45F95F0A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引进人才为纳入南县全额拨款事业编制管理的，其编制和人事关系办理到县科工局所属事业单位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4132B0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发放安家补助</w:t>
      </w:r>
    </w:p>
    <w:p w14:paraId="09476D06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引进人才为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博士研究生学历或正高级专业技术职称的，享受财政发放的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万元/人的安家补助；自试用期满正式聘用之日起，并经每年的年度考核合格后，分别按第一年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20%、第三年30%、第五年50%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划拨。</w:t>
      </w:r>
    </w:p>
    <w:p w14:paraId="24E3166B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发放生活补贴</w:t>
      </w:r>
    </w:p>
    <w:p w14:paraId="6C7E811E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引进人才为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硕士研究生学历或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副高级专业技术职称的，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5年内由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" w:eastAsia="zh-CN" w:bidi="ar"/>
          <w14:textFill>
            <w14:solidFill>
              <w14:schemeClr w14:val="tx1"/>
            </w14:solidFill>
          </w14:textFill>
        </w:rPr>
        <w:t>县财政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每年给予1.2万元生活补贴；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“双一流”大学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本科学历、其他高校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本科学历毕业的急需紧缺专业人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才5年内由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" w:eastAsia="zh-CN" w:bidi="ar"/>
          <w14:textFill>
            <w14:solidFill>
              <w14:schemeClr w14:val="tx1"/>
            </w14:solidFill>
          </w14:textFill>
        </w:rPr>
        <w:t>县财政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每年给予0.8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" w:eastAsia="zh-CN" w:bidi="ar"/>
          <w14:textFill>
            <w14:solidFill>
              <w14:schemeClr w14:val="tx1"/>
            </w14:solidFill>
          </w14:textFill>
        </w:rPr>
        <w:t>万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元生活补贴；自试用期满正式聘用之日起，并经每年的年度考核合格后，于年底发放。</w:t>
      </w:r>
    </w:p>
    <w:p w14:paraId="082C0ABB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享受薪酬社保</w:t>
      </w:r>
    </w:p>
    <w:p w14:paraId="02C73655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编制内引进人才派到企业帮助工作或参与项目合作期间，享受所在企业薪酬待遇，并由所在企业缴纳“五险一金”。编制内引进人才统筹安排到南县机关事业单位工作的，则按国家政策享受工作待遇。</w:t>
      </w:r>
    </w:p>
    <w:p w14:paraId="0304AA5E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发放购房补贴</w:t>
      </w:r>
    </w:p>
    <w:p w14:paraId="6FD160D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引进人才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在南县首次购房的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发放购房补贴。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博士研究生学历或正高级专业技术职称的由县财政发放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购房补贴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硕士研究生学历或副高级专业技术职称的由县财政发放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购房补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贴4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“双一流”大学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本科学历、其他高校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全日制本科学历毕业的急需紧缺专业人才由县财政发放购房补贴2万元。购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房时即给付补贴的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0%，购房后第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2年年底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给付补贴的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0%，其余部分于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5年服务期满发放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夫妻双方同属引进人才的，同一套房可同时申报购房补贴；其余情形，同一套房只能1人申报购房补贴。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购房补贴纳入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《南县刚性引才、柔性引智支持重点企业的实施方案（试行）》中“政府性特殊奖励、补贴和优待政策”管理。同时享受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县城区房地产市场平稳健康发展的若干政策措施，包括契税补贴、二孩及以上家庭购房奖励等。</w:t>
      </w:r>
    </w:p>
    <w:p w14:paraId="61729A3E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发放租房补助</w:t>
      </w:r>
      <w:bookmarkStart w:id="0" w:name="_GoBack"/>
      <w:bookmarkEnd w:id="0"/>
    </w:p>
    <w:p w14:paraId="3C2DCC09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因人才公寓数量不足，导致引进人才无法享受人才公寓的，由用人企业负责安排就近租房。自人才协议签订之日起，5年内由县财政按照全日制博士研究生学历或正高级专业技术职称8000元/年/人，全日制硕士研究生学历或副高级专业技术职称4000元/年/人，“双一流”大学全日制本科学历、其他高校全日制本科毕业的急需紧缺人才3000元/年/人对用人企业予以租房补助。</w:t>
      </w:r>
    </w:p>
    <w:p w14:paraId="5612ED84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发放人才绿卡</w:t>
      </w:r>
    </w:p>
    <w:p w14:paraId="64AA6B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4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为符合条件的引进人才发放《南县高层次人才绿卡》，享受人才补贴申领、行政审批、创新创业、住房保障、家属安置、医疗保健、交通出行、文体休闲等优惠政策和便利服务。</w:t>
      </w:r>
    </w:p>
    <w:p w14:paraId="67A008DA">
      <w:pPr>
        <w:pStyle w:val="10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4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pacing w:val="1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 w:themeColor="text1"/>
          <w:spacing w:val="1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以上措施与《南县刚性引才、柔性引智支持重点企业的实施方案（试行）》不一致的，以本措施为准。</w:t>
      </w:r>
    </w:p>
    <w:p w14:paraId="6D6A501B">
      <w:pPr>
        <w:rPr>
          <w:rFonts w:hint="eastAsia" w:ascii="方正仿宋_GB2312" w:hAnsi="方正仿宋_GB2312" w:eastAsia="方正黑体简体" w:cs="方正黑体简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28" w:left="1531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88262B-EEBF-4E5E-9D32-201E630A06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BECC6E4E-F120-42AE-B0C5-9B58EF6868B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AF4DCA-0560-43BC-A330-CBA192F9FF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AB7404B-E1C7-4FBA-AAD6-80C406943E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NmJhM2QxYmJjMWZkOTAwODJhNzE1MDJhYzkzYjQifQ=="/>
  </w:docVars>
  <w:rsids>
    <w:rsidRoot w:val="64DA7287"/>
    <w:rsid w:val="00155E54"/>
    <w:rsid w:val="00EE3508"/>
    <w:rsid w:val="014179C0"/>
    <w:rsid w:val="014A2DD9"/>
    <w:rsid w:val="01C26E13"/>
    <w:rsid w:val="01F30663"/>
    <w:rsid w:val="01F62F61"/>
    <w:rsid w:val="023A5DF2"/>
    <w:rsid w:val="02B50726"/>
    <w:rsid w:val="02D52B76"/>
    <w:rsid w:val="03B24C65"/>
    <w:rsid w:val="03C34F9D"/>
    <w:rsid w:val="0406477E"/>
    <w:rsid w:val="049525BD"/>
    <w:rsid w:val="0543026B"/>
    <w:rsid w:val="05D47A74"/>
    <w:rsid w:val="06824E13"/>
    <w:rsid w:val="06896151"/>
    <w:rsid w:val="07632E46"/>
    <w:rsid w:val="07844D18"/>
    <w:rsid w:val="08CE42EF"/>
    <w:rsid w:val="09146371"/>
    <w:rsid w:val="0A4D7496"/>
    <w:rsid w:val="0AC7549A"/>
    <w:rsid w:val="0B554854"/>
    <w:rsid w:val="0BEB51B8"/>
    <w:rsid w:val="0C530308"/>
    <w:rsid w:val="0CC270BC"/>
    <w:rsid w:val="0DA627E9"/>
    <w:rsid w:val="0DA701FE"/>
    <w:rsid w:val="0DED346A"/>
    <w:rsid w:val="0E2350DD"/>
    <w:rsid w:val="0E3F3599"/>
    <w:rsid w:val="0E4A4418"/>
    <w:rsid w:val="0E924011"/>
    <w:rsid w:val="0EC850B7"/>
    <w:rsid w:val="0EE16A6A"/>
    <w:rsid w:val="0EE24651"/>
    <w:rsid w:val="0F35364D"/>
    <w:rsid w:val="0F3E477F"/>
    <w:rsid w:val="104650B3"/>
    <w:rsid w:val="104A35E2"/>
    <w:rsid w:val="10C06C14"/>
    <w:rsid w:val="10E269E8"/>
    <w:rsid w:val="118934A9"/>
    <w:rsid w:val="11E111E9"/>
    <w:rsid w:val="11F03528"/>
    <w:rsid w:val="121A2353"/>
    <w:rsid w:val="122B4561"/>
    <w:rsid w:val="12A37CF6"/>
    <w:rsid w:val="12E017EF"/>
    <w:rsid w:val="12FE1C75"/>
    <w:rsid w:val="13635D80"/>
    <w:rsid w:val="13DD188A"/>
    <w:rsid w:val="146B1B39"/>
    <w:rsid w:val="14BC2880"/>
    <w:rsid w:val="14C52A4A"/>
    <w:rsid w:val="14C65061"/>
    <w:rsid w:val="15357E4A"/>
    <w:rsid w:val="15B43EBC"/>
    <w:rsid w:val="15EF58A5"/>
    <w:rsid w:val="1638549E"/>
    <w:rsid w:val="166B01F6"/>
    <w:rsid w:val="16843619"/>
    <w:rsid w:val="18554407"/>
    <w:rsid w:val="190B2C29"/>
    <w:rsid w:val="19C9433B"/>
    <w:rsid w:val="19E00326"/>
    <w:rsid w:val="1A023DF9"/>
    <w:rsid w:val="1A1C7B66"/>
    <w:rsid w:val="1A7E43B2"/>
    <w:rsid w:val="1B505038"/>
    <w:rsid w:val="1B5C03C7"/>
    <w:rsid w:val="1B7E3953"/>
    <w:rsid w:val="1BAD5FE6"/>
    <w:rsid w:val="1C6C298A"/>
    <w:rsid w:val="1CAB4C1C"/>
    <w:rsid w:val="1CDF0421"/>
    <w:rsid w:val="1CEA149B"/>
    <w:rsid w:val="1CEB6DC6"/>
    <w:rsid w:val="1D02397F"/>
    <w:rsid w:val="1D786C7C"/>
    <w:rsid w:val="1D8302AA"/>
    <w:rsid w:val="1DC64EDF"/>
    <w:rsid w:val="1E07048D"/>
    <w:rsid w:val="1EAF02C7"/>
    <w:rsid w:val="1F274F7E"/>
    <w:rsid w:val="1F3A79D5"/>
    <w:rsid w:val="1F794AEE"/>
    <w:rsid w:val="20522563"/>
    <w:rsid w:val="20EF2BFD"/>
    <w:rsid w:val="22C90566"/>
    <w:rsid w:val="237613B4"/>
    <w:rsid w:val="23F46D37"/>
    <w:rsid w:val="243A0633"/>
    <w:rsid w:val="24700C08"/>
    <w:rsid w:val="2477690C"/>
    <w:rsid w:val="25A15705"/>
    <w:rsid w:val="26105AEF"/>
    <w:rsid w:val="268169ED"/>
    <w:rsid w:val="26D4716C"/>
    <w:rsid w:val="26F623A0"/>
    <w:rsid w:val="2707408F"/>
    <w:rsid w:val="27B07189"/>
    <w:rsid w:val="27B32BD6"/>
    <w:rsid w:val="27B801ED"/>
    <w:rsid w:val="287A36F4"/>
    <w:rsid w:val="28C54A49"/>
    <w:rsid w:val="29180137"/>
    <w:rsid w:val="294C0B60"/>
    <w:rsid w:val="298F6A0A"/>
    <w:rsid w:val="29B81402"/>
    <w:rsid w:val="29D00F0E"/>
    <w:rsid w:val="2A721CB2"/>
    <w:rsid w:val="2ACD2201"/>
    <w:rsid w:val="2B52570F"/>
    <w:rsid w:val="2BBD2276"/>
    <w:rsid w:val="2BF45A3E"/>
    <w:rsid w:val="2CC2584C"/>
    <w:rsid w:val="2D104627"/>
    <w:rsid w:val="2D713318"/>
    <w:rsid w:val="2D802FC3"/>
    <w:rsid w:val="2E5642BC"/>
    <w:rsid w:val="2E8E4CE9"/>
    <w:rsid w:val="2E9C03BF"/>
    <w:rsid w:val="2F4643A5"/>
    <w:rsid w:val="2F950E14"/>
    <w:rsid w:val="2FE8405E"/>
    <w:rsid w:val="2FED26A0"/>
    <w:rsid w:val="300D4E4E"/>
    <w:rsid w:val="302208F9"/>
    <w:rsid w:val="303074BA"/>
    <w:rsid w:val="30842358"/>
    <w:rsid w:val="319E66A5"/>
    <w:rsid w:val="31CD6F8B"/>
    <w:rsid w:val="3292466F"/>
    <w:rsid w:val="32A46347"/>
    <w:rsid w:val="32B87513"/>
    <w:rsid w:val="32CB5278"/>
    <w:rsid w:val="33753436"/>
    <w:rsid w:val="33BB719D"/>
    <w:rsid w:val="33BD0805"/>
    <w:rsid w:val="33E5680D"/>
    <w:rsid w:val="342F7A89"/>
    <w:rsid w:val="34621C0C"/>
    <w:rsid w:val="34EA39B0"/>
    <w:rsid w:val="34FF745B"/>
    <w:rsid w:val="352C3FC8"/>
    <w:rsid w:val="35327830"/>
    <w:rsid w:val="35670ABD"/>
    <w:rsid w:val="35A85D44"/>
    <w:rsid w:val="35F835CD"/>
    <w:rsid w:val="362C4B98"/>
    <w:rsid w:val="36393188"/>
    <w:rsid w:val="36557C1C"/>
    <w:rsid w:val="37021484"/>
    <w:rsid w:val="37547948"/>
    <w:rsid w:val="37BC6918"/>
    <w:rsid w:val="385A7078"/>
    <w:rsid w:val="390D0443"/>
    <w:rsid w:val="395256C1"/>
    <w:rsid w:val="395B30CE"/>
    <w:rsid w:val="39AC2186"/>
    <w:rsid w:val="39BF365D"/>
    <w:rsid w:val="39C46829"/>
    <w:rsid w:val="39E14020"/>
    <w:rsid w:val="39E536A1"/>
    <w:rsid w:val="39F350B4"/>
    <w:rsid w:val="3A9F3735"/>
    <w:rsid w:val="3BB865B6"/>
    <w:rsid w:val="3BF007C2"/>
    <w:rsid w:val="3C057493"/>
    <w:rsid w:val="3C430575"/>
    <w:rsid w:val="3C722C08"/>
    <w:rsid w:val="3CB46D7D"/>
    <w:rsid w:val="3CCC056A"/>
    <w:rsid w:val="3CE05DC4"/>
    <w:rsid w:val="3D2906E6"/>
    <w:rsid w:val="3D3B2FFA"/>
    <w:rsid w:val="3D4855F3"/>
    <w:rsid w:val="3DD64EAE"/>
    <w:rsid w:val="3DF56BD1"/>
    <w:rsid w:val="3E4B54BF"/>
    <w:rsid w:val="3E6B36E4"/>
    <w:rsid w:val="3EA32878"/>
    <w:rsid w:val="3F732F1F"/>
    <w:rsid w:val="3FE2072F"/>
    <w:rsid w:val="3FF51B86"/>
    <w:rsid w:val="40354679"/>
    <w:rsid w:val="424C7A58"/>
    <w:rsid w:val="425A566D"/>
    <w:rsid w:val="42817701"/>
    <w:rsid w:val="439E3329"/>
    <w:rsid w:val="43AE015F"/>
    <w:rsid w:val="43D57693"/>
    <w:rsid w:val="43D70C6D"/>
    <w:rsid w:val="449D459A"/>
    <w:rsid w:val="44B63749"/>
    <w:rsid w:val="459B31D0"/>
    <w:rsid w:val="45A007E6"/>
    <w:rsid w:val="45D154F1"/>
    <w:rsid w:val="462E7BA0"/>
    <w:rsid w:val="465025C4"/>
    <w:rsid w:val="46C2653A"/>
    <w:rsid w:val="47021CE4"/>
    <w:rsid w:val="47046B53"/>
    <w:rsid w:val="471772A9"/>
    <w:rsid w:val="473016F6"/>
    <w:rsid w:val="483B7D89"/>
    <w:rsid w:val="4843504E"/>
    <w:rsid w:val="48B4470D"/>
    <w:rsid w:val="48FB211D"/>
    <w:rsid w:val="49365A2A"/>
    <w:rsid w:val="49673D1E"/>
    <w:rsid w:val="49CC4294"/>
    <w:rsid w:val="49EA2030"/>
    <w:rsid w:val="4A435BE4"/>
    <w:rsid w:val="4A7B537E"/>
    <w:rsid w:val="4AB856FB"/>
    <w:rsid w:val="4B6C4CC7"/>
    <w:rsid w:val="4C005FEF"/>
    <w:rsid w:val="4C577725"/>
    <w:rsid w:val="4C9802C0"/>
    <w:rsid w:val="4D021D86"/>
    <w:rsid w:val="4D290511"/>
    <w:rsid w:val="4D30686D"/>
    <w:rsid w:val="4DBC3CE3"/>
    <w:rsid w:val="4DE73584"/>
    <w:rsid w:val="4E6C5868"/>
    <w:rsid w:val="4EEE4370"/>
    <w:rsid w:val="4F560168"/>
    <w:rsid w:val="4F8F7D94"/>
    <w:rsid w:val="4FDA66A3"/>
    <w:rsid w:val="4FF27E90"/>
    <w:rsid w:val="4FFD541D"/>
    <w:rsid w:val="51387B25"/>
    <w:rsid w:val="51B34B08"/>
    <w:rsid w:val="51FC4FF6"/>
    <w:rsid w:val="52015017"/>
    <w:rsid w:val="520C2D5F"/>
    <w:rsid w:val="527C4946"/>
    <w:rsid w:val="52DE294E"/>
    <w:rsid w:val="53715B4F"/>
    <w:rsid w:val="53E67B87"/>
    <w:rsid w:val="542406F9"/>
    <w:rsid w:val="55F10BEA"/>
    <w:rsid w:val="560A5808"/>
    <w:rsid w:val="562C6700"/>
    <w:rsid w:val="56ED13B1"/>
    <w:rsid w:val="56FB1D20"/>
    <w:rsid w:val="574D1E50"/>
    <w:rsid w:val="57544D7A"/>
    <w:rsid w:val="57572CCF"/>
    <w:rsid w:val="584B2674"/>
    <w:rsid w:val="587873A1"/>
    <w:rsid w:val="587D6765"/>
    <w:rsid w:val="589C6BEB"/>
    <w:rsid w:val="592F5CB1"/>
    <w:rsid w:val="59AF0BA0"/>
    <w:rsid w:val="59B937CD"/>
    <w:rsid w:val="59BC506B"/>
    <w:rsid w:val="59F40CA9"/>
    <w:rsid w:val="5A3A63D7"/>
    <w:rsid w:val="5A3F0176"/>
    <w:rsid w:val="5A421A14"/>
    <w:rsid w:val="5A7914CD"/>
    <w:rsid w:val="5A960341"/>
    <w:rsid w:val="5AD563E4"/>
    <w:rsid w:val="5AF14BBF"/>
    <w:rsid w:val="5B092B25"/>
    <w:rsid w:val="5B500161"/>
    <w:rsid w:val="5B901F00"/>
    <w:rsid w:val="5BE56AFB"/>
    <w:rsid w:val="5C677226"/>
    <w:rsid w:val="5DAE6D91"/>
    <w:rsid w:val="5DFD21A5"/>
    <w:rsid w:val="5E43118F"/>
    <w:rsid w:val="5E4F761E"/>
    <w:rsid w:val="5E5B30A5"/>
    <w:rsid w:val="5F30008D"/>
    <w:rsid w:val="5F843E45"/>
    <w:rsid w:val="5F8D54E0"/>
    <w:rsid w:val="5FEB1B9D"/>
    <w:rsid w:val="60213E7A"/>
    <w:rsid w:val="606F2E37"/>
    <w:rsid w:val="609A3FA7"/>
    <w:rsid w:val="60AE6B0A"/>
    <w:rsid w:val="610F2090"/>
    <w:rsid w:val="61142E24"/>
    <w:rsid w:val="61474CB9"/>
    <w:rsid w:val="61926DDD"/>
    <w:rsid w:val="61D73EB7"/>
    <w:rsid w:val="63343EC4"/>
    <w:rsid w:val="636A7E97"/>
    <w:rsid w:val="648421A6"/>
    <w:rsid w:val="64872E45"/>
    <w:rsid w:val="64D23995"/>
    <w:rsid w:val="64DA7287"/>
    <w:rsid w:val="655A2EB6"/>
    <w:rsid w:val="656E7A21"/>
    <w:rsid w:val="65A65CF0"/>
    <w:rsid w:val="66433F23"/>
    <w:rsid w:val="668A2779"/>
    <w:rsid w:val="66B76D00"/>
    <w:rsid w:val="67D75C7D"/>
    <w:rsid w:val="68CD1043"/>
    <w:rsid w:val="68DB550E"/>
    <w:rsid w:val="69026D2C"/>
    <w:rsid w:val="693A5ABC"/>
    <w:rsid w:val="69A9560C"/>
    <w:rsid w:val="69B273EE"/>
    <w:rsid w:val="6A6305AE"/>
    <w:rsid w:val="6AEB3A02"/>
    <w:rsid w:val="6B0C4BA6"/>
    <w:rsid w:val="6B607F4C"/>
    <w:rsid w:val="6B655F1F"/>
    <w:rsid w:val="6B767770"/>
    <w:rsid w:val="6B79100E"/>
    <w:rsid w:val="6BDA7CFF"/>
    <w:rsid w:val="6BFA6D45"/>
    <w:rsid w:val="6C352EAB"/>
    <w:rsid w:val="6C5850C7"/>
    <w:rsid w:val="6CB238F5"/>
    <w:rsid w:val="6D3B3578"/>
    <w:rsid w:val="6DBE0F5A"/>
    <w:rsid w:val="6DF332FA"/>
    <w:rsid w:val="6EC802E2"/>
    <w:rsid w:val="6ED21161"/>
    <w:rsid w:val="6ED8604B"/>
    <w:rsid w:val="6F481423"/>
    <w:rsid w:val="6F8316EA"/>
    <w:rsid w:val="6FEE5088"/>
    <w:rsid w:val="70433998"/>
    <w:rsid w:val="707B3132"/>
    <w:rsid w:val="71290DE0"/>
    <w:rsid w:val="713E0EEA"/>
    <w:rsid w:val="71B96608"/>
    <w:rsid w:val="71D609E2"/>
    <w:rsid w:val="728A3F26"/>
    <w:rsid w:val="72ED47BB"/>
    <w:rsid w:val="7329156C"/>
    <w:rsid w:val="737A4969"/>
    <w:rsid w:val="739B7C05"/>
    <w:rsid w:val="73C14E44"/>
    <w:rsid w:val="73F97190"/>
    <w:rsid w:val="742978F6"/>
    <w:rsid w:val="74373814"/>
    <w:rsid w:val="7471374B"/>
    <w:rsid w:val="750E7271"/>
    <w:rsid w:val="75925F07"/>
    <w:rsid w:val="761B1B8E"/>
    <w:rsid w:val="775E5A5C"/>
    <w:rsid w:val="77784870"/>
    <w:rsid w:val="77C43611"/>
    <w:rsid w:val="780C0ACE"/>
    <w:rsid w:val="78745037"/>
    <w:rsid w:val="791233E7"/>
    <w:rsid w:val="79295E21"/>
    <w:rsid w:val="79432D7E"/>
    <w:rsid w:val="79542480"/>
    <w:rsid w:val="795A5F8D"/>
    <w:rsid w:val="797A0886"/>
    <w:rsid w:val="79976A7A"/>
    <w:rsid w:val="79F25249"/>
    <w:rsid w:val="7A7F1A71"/>
    <w:rsid w:val="7A884DCA"/>
    <w:rsid w:val="7AA26D8A"/>
    <w:rsid w:val="7AAC65B6"/>
    <w:rsid w:val="7AD140E7"/>
    <w:rsid w:val="7B8C08E9"/>
    <w:rsid w:val="7BF85B9E"/>
    <w:rsid w:val="7C0B3F04"/>
    <w:rsid w:val="7C0C5586"/>
    <w:rsid w:val="7C3A20F4"/>
    <w:rsid w:val="7C4371FA"/>
    <w:rsid w:val="7C9A0DE4"/>
    <w:rsid w:val="7CC12815"/>
    <w:rsid w:val="7D197F5B"/>
    <w:rsid w:val="7DCA74A7"/>
    <w:rsid w:val="7DEE1480"/>
    <w:rsid w:val="7E551467"/>
    <w:rsid w:val="7E553215"/>
    <w:rsid w:val="7F7B569D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sz w:val="32"/>
    </w:rPr>
  </w:style>
  <w:style w:type="paragraph" w:styleId="5">
    <w:name w:val="Body Text"/>
    <w:basedOn w:val="1"/>
    <w:next w:val="4"/>
    <w:autoRedefine/>
    <w:qFormat/>
    <w:uiPriority w:val="99"/>
    <w:rPr>
      <w:rFonts w:eastAsia="仿宋_GB2312"/>
      <w:sz w:val="30"/>
      <w:szCs w:val="30"/>
    </w:rPr>
  </w:style>
  <w:style w:type="paragraph" w:styleId="6">
    <w:name w:val="Body Text Indent"/>
    <w:basedOn w:val="1"/>
    <w:autoRedefine/>
    <w:qFormat/>
    <w:uiPriority w:val="0"/>
    <w:pPr>
      <w:spacing w:before="0" w:after="120"/>
      <w:ind w:left="420" w:right="0" w:firstLine="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autoRedefine/>
    <w:qFormat/>
    <w:uiPriority w:val="0"/>
    <w:pPr>
      <w:spacing w:line="240" w:lineRule="auto"/>
      <w:ind w:left="420" w:right="0" w:firstLine="420"/>
    </w:pPr>
    <w:rPr>
      <w:sz w:val="21"/>
    </w:rPr>
  </w:style>
  <w:style w:type="character" w:styleId="14">
    <w:name w:val="Strong"/>
    <w:basedOn w:val="13"/>
    <w:autoRedefine/>
    <w:qFormat/>
    <w:uiPriority w:val="0"/>
    <w:rPr>
      <w:rFonts w:ascii="Times New Roman" w:hAnsi="Times New Roman" w:eastAsia="宋体" w:cs="Times New Roman"/>
      <w:b/>
    </w:rPr>
  </w:style>
  <w:style w:type="character" w:customStyle="1" w:styleId="15">
    <w:name w:val="font4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81"/>
    <w:basedOn w:val="13"/>
    <w:autoRedefine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7">
    <w:name w:val="font71"/>
    <w:basedOn w:val="1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1101</Characters>
  <Lines>0</Lines>
  <Paragraphs>0</Paragraphs>
  <TotalTime>12</TotalTime>
  <ScaleCrop>false</ScaleCrop>
  <LinksUpToDate>false</LinksUpToDate>
  <CharactersWithSpaces>1109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2022-10-20T08:04:00Z</dcterms:created>
  <dc:creator>Administrator</dc:creator>
  <cp:lastModifiedBy>荫民</cp:lastModifiedBy>
  <cp:lastPrinted>2026-06-22T09:40:00Z</cp:lastPrinted>
  <dcterms:modified xsi:type="dcterms:W3CDTF">2026-06-25T10:18:37Z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929A8CCCB0BC475096972810FD0E47C9_13</vt:lpwstr>
  </property>
  <property fmtid="{D5CDD505-2E9C-101B-9397-08002B2CF9AE}" pid="4" name="KSOTemplateDocerSaveRecord">
    <vt:lpwstr>eyJoZGlkIjoiMTIwYjEyMDk2YzM0YjljMDQxMTBiMzJiOWE4NjA4ZDAiLCJ1c2VySWQiOiIzOTY0NDYxMzgifQ==</vt:lpwstr>
  </property>
</Properties>
</file>